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E7F5A" w14:textId="77777777" w:rsidR="00B97E82" w:rsidRPr="00B97E82" w:rsidRDefault="00B97E82" w:rsidP="00B97E82">
      <w:pPr>
        <w:pStyle w:val="Ttulo1"/>
        <w:spacing w:before="400" w:after="40"/>
        <w:ind w:left="360" w:hanging="360"/>
        <w:jc w:val="center"/>
        <w:rPr>
          <w:color w:val="336699"/>
          <w:sz w:val="32"/>
          <w:szCs w:val="32"/>
        </w:rPr>
      </w:pPr>
      <w:r w:rsidRPr="00B97E82">
        <w:rPr>
          <w:color w:val="336699"/>
          <w:sz w:val="32"/>
          <w:szCs w:val="32"/>
        </w:rPr>
        <w:t>TERMO DE ACEITE</w:t>
      </w:r>
    </w:p>
    <w:p w14:paraId="7681A613" w14:textId="3DA18E4C" w:rsidR="00DF7308" w:rsidRDefault="00DF7308" w:rsidP="00B97E82">
      <w:pPr>
        <w:rPr>
          <w:rFonts w:eastAsia="Arial" w:cs="Arial"/>
          <w:szCs w:val="24"/>
        </w:rPr>
      </w:pPr>
    </w:p>
    <w:p w14:paraId="66CD2D9F" w14:textId="77777777" w:rsidR="00B97E82" w:rsidRPr="00B97E82" w:rsidRDefault="00B97E82" w:rsidP="00B97E82">
      <w:pPr>
        <w:rPr>
          <w:rFonts w:eastAsia="Arial" w:cs="Arial"/>
          <w:szCs w:val="24"/>
        </w:rPr>
      </w:pPr>
      <w:r w:rsidRPr="00B97E82">
        <w:rPr>
          <w:rFonts w:eastAsia="Arial" w:cs="Arial"/>
          <w:szCs w:val="24"/>
        </w:rPr>
        <w:t xml:space="preserve">Pela presente, a empresa </w:t>
      </w:r>
      <w:r w:rsidRPr="00B97E82">
        <w:rPr>
          <w:rFonts w:eastAsia="Arial" w:cs="Arial"/>
          <w:b/>
          <w:bCs/>
          <w:szCs w:val="24"/>
        </w:rPr>
        <w:t>[Nome da Empresa]</w:t>
      </w:r>
      <w:r w:rsidRPr="00B97E82">
        <w:rPr>
          <w:rFonts w:eastAsia="Arial" w:cs="Arial"/>
          <w:szCs w:val="24"/>
        </w:rPr>
        <w:t xml:space="preserve">, inscrita no CNPJ sob o nº </w:t>
      </w:r>
      <w:r w:rsidRPr="00B97E82">
        <w:rPr>
          <w:rFonts w:eastAsia="Arial" w:cs="Arial"/>
          <w:b/>
          <w:bCs/>
          <w:szCs w:val="24"/>
        </w:rPr>
        <w:t>[Número do CNPJ]</w:t>
      </w:r>
      <w:r w:rsidRPr="00B97E82">
        <w:rPr>
          <w:rFonts w:eastAsia="Arial" w:cs="Arial"/>
          <w:szCs w:val="24"/>
        </w:rPr>
        <w:t xml:space="preserve">, com sede em </w:t>
      </w:r>
      <w:r w:rsidRPr="00B97E82">
        <w:rPr>
          <w:rFonts w:eastAsia="Arial" w:cs="Arial"/>
          <w:b/>
          <w:bCs/>
          <w:szCs w:val="24"/>
        </w:rPr>
        <w:t>[Endereço Completo]</w:t>
      </w:r>
      <w:r w:rsidRPr="00B97E82">
        <w:rPr>
          <w:rFonts w:eastAsia="Arial" w:cs="Arial"/>
          <w:szCs w:val="24"/>
        </w:rPr>
        <w:t xml:space="preserve">, representada neste ato pelo(a) Sr.(a) </w:t>
      </w:r>
      <w:r w:rsidRPr="00B97E82">
        <w:rPr>
          <w:rFonts w:eastAsia="Arial" w:cs="Arial"/>
          <w:b/>
          <w:bCs/>
          <w:szCs w:val="24"/>
        </w:rPr>
        <w:t>[Nome do Representante]</w:t>
      </w:r>
      <w:r w:rsidRPr="00B97E82">
        <w:rPr>
          <w:rFonts w:eastAsia="Arial" w:cs="Arial"/>
          <w:szCs w:val="24"/>
        </w:rPr>
        <w:t xml:space="preserve">, portador(a) do CPF nº </w:t>
      </w:r>
      <w:r w:rsidRPr="00B97E82">
        <w:rPr>
          <w:rFonts w:eastAsia="Arial" w:cs="Arial"/>
          <w:b/>
          <w:bCs/>
          <w:szCs w:val="24"/>
        </w:rPr>
        <w:t>[Número do CPF]</w:t>
      </w:r>
      <w:r w:rsidRPr="00B97E82">
        <w:rPr>
          <w:rFonts w:eastAsia="Arial" w:cs="Arial"/>
          <w:szCs w:val="24"/>
        </w:rPr>
        <w:t xml:space="preserve">, na qualidade de </w:t>
      </w:r>
      <w:r w:rsidRPr="00B97E82">
        <w:rPr>
          <w:rFonts w:eastAsia="Arial" w:cs="Arial"/>
          <w:b/>
          <w:bCs/>
          <w:szCs w:val="24"/>
        </w:rPr>
        <w:t>[Cargo do Representante]</w:t>
      </w:r>
      <w:r w:rsidRPr="00B97E82">
        <w:rPr>
          <w:rFonts w:eastAsia="Arial" w:cs="Arial"/>
          <w:szCs w:val="24"/>
        </w:rPr>
        <w:t xml:space="preserve">, manifesta seu aceite para integrar o cadastro de reserva referente à Ata de Registro de Preços nº </w:t>
      </w:r>
      <w:r w:rsidRPr="00B97E82">
        <w:rPr>
          <w:rFonts w:eastAsia="Arial" w:cs="Arial"/>
          <w:b/>
          <w:bCs/>
          <w:szCs w:val="24"/>
        </w:rPr>
        <w:t>[Número da Ata]</w:t>
      </w:r>
      <w:r w:rsidRPr="00B97E82">
        <w:rPr>
          <w:rFonts w:eastAsia="Arial" w:cs="Arial"/>
          <w:szCs w:val="24"/>
        </w:rPr>
        <w:t>, conforme disposto no Decreto nº 11.462, de 31 de março de 2023.</w:t>
      </w:r>
    </w:p>
    <w:p w14:paraId="685C1D60" w14:textId="77777777" w:rsidR="00B97E82" w:rsidRPr="00B97E82" w:rsidRDefault="00B97E82" w:rsidP="00B97E82">
      <w:pPr>
        <w:rPr>
          <w:rFonts w:eastAsia="Arial" w:cs="Arial"/>
          <w:szCs w:val="24"/>
        </w:rPr>
      </w:pPr>
      <w:r w:rsidRPr="00B97E82">
        <w:rPr>
          <w:rFonts w:eastAsia="Arial" w:cs="Arial"/>
          <w:szCs w:val="24"/>
        </w:rPr>
        <w:t>Declaramos que:</w:t>
      </w:r>
    </w:p>
    <w:p w14:paraId="30DFEC4E" w14:textId="42449A7D" w:rsidR="00B97E82" w:rsidRPr="00B97E82" w:rsidRDefault="00B97E82" w:rsidP="00B97E82">
      <w:pPr>
        <w:numPr>
          <w:ilvl w:val="0"/>
          <w:numId w:val="27"/>
        </w:numPr>
        <w:rPr>
          <w:rFonts w:eastAsia="Arial" w:cs="Arial"/>
          <w:szCs w:val="24"/>
        </w:rPr>
      </w:pPr>
      <w:r w:rsidRPr="00B97E82">
        <w:rPr>
          <w:rFonts w:eastAsia="Arial" w:cs="Arial"/>
          <w:szCs w:val="24"/>
        </w:rPr>
        <w:t>Concordamos em cotar os bens</w:t>
      </w:r>
      <w:r>
        <w:rPr>
          <w:rFonts w:eastAsia="Arial" w:cs="Arial"/>
          <w:szCs w:val="24"/>
        </w:rPr>
        <w:t xml:space="preserve"> </w:t>
      </w:r>
      <w:r w:rsidRPr="00B97E82">
        <w:rPr>
          <w:rFonts w:eastAsia="Arial" w:cs="Arial"/>
          <w:szCs w:val="24"/>
        </w:rPr>
        <w:t>aos preços registrados na ata, observando a ordem de classificação estabelecida na licitação.</w:t>
      </w:r>
    </w:p>
    <w:p w14:paraId="19792C8D" w14:textId="77777777" w:rsidR="00B97E82" w:rsidRDefault="00B97E82" w:rsidP="00B97E82">
      <w:pPr>
        <w:numPr>
          <w:ilvl w:val="0"/>
          <w:numId w:val="27"/>
        </w:numPr>
        <w:rPr>
          <w:rFonts w:eastAsia="Arial" w:cs="Arial"/>
          <w:szCs w:val="24"/>
        </w:rPr>
      </w:pPr>
      <w:r w:rsidRPr="00B97E82">
        <w:rPr>
          <w:rFonts w:eastAsia="Arial" w:cs="Arial"/>
          <w:szCs w:val="24"/>
        </w:rPr>
        <w:t>Estamos cientes e de acordo com todas as condições estabelecidas no edital e na ata de registro de preços.</w:t>
      </w:r>
    </w:p>
    <w:p w14:paraId="34C75713" w14:textId="086EBC97" w:rsidR="008E54B9" w:rsidRPr="00B97E82" w:rsidRDefault="008E54B9" w:rsidP="00B97E82">
      <w:pPr>
        <w:numPr>
          <w:ilvl w:val="0"/>
          <w:numId w:val="27"/>
        </w:numPr>
        <w:rPr>
          <w:rFonts w:eastAsia="Arial" w:cs="Arial"/>
          <w:szCs w:val="24"/>
        </w:rPr>
      </w:pPr>
      <w:r>
        <w:rPr>
          <w:rFonts w:eastAsia="Arial" w:cs="Arial"/>
          <w:szCs w:val="24"/>
        </w:rPr>
        <w:t>Reconhecemos que</w:t>
      </w:r>
      <w:r w:rsidR="000B7456">
        <w:rPr>
          <w:rFonts w:eastAsia="Arial" w:cs="Arial"/>
          <w:szCs w:val="24"/>
        </w:rPr>
        <w:t>,</w:t>
      </w:r>
      <w:r w:rsidR="00085F58">
        <w:rPr>
          <w:rFonts w:eastAsia="Arial" w:cs="Arial"/>
          <w:szCs w:val="24"/>
        </w:rPr>
        <w:t xml:space="preserve"> caso o lote seja formado por mais de um item, </w:t>
      </w:r>
      <w:r w:rsidR="00273433">
        <w:rPr>
          <w:rFonts w:eastAsia="Arial" w:cs="Arial"/>
          <w:szCs w:val="24"/>
        </w:rPr>
        <w:t>devemos</w:t>
      </w:r>
      <w:r w:rsidR="00085F58" w:rsidRPr="00085F58">
        <w:rPr>
          <w:rFonts w:eastAsia="Arial" w:cs="Arial"/>
          <w:szCs w:val="24"/>
        </w:rPr>
        <w:t xml:space="preserve"> </w:t>
      </w:r>
      <w:r w:rsidR="00733C7C">
        <w:rPr>
          <w:rFonts w:eastAsia="Arial" w:cs="Arial"/>
          <w:szCs w:val="24"/>
        </w:rPr>
        <w:t xml:space="preserve">demonstrar o interesse em participar </w:t>
      </w:r>
      <w:r w:rsidR="0065113A">
        <w:rPr>
          <w:rFonts w:eastAsia="Arial" w:cs="Arial"/>
          <w:szCs w:val="24"/>
        </w:rPr>
        <w:t>de</w:t>
      </w:r>
      <w:r w:rsidR="00085F58" w:rsidRPr="00085F58">
        <w:rPr>
          <w:rFonts w:eastAsia="Arial" w:cs="Arial"/>
          <w:szCs w:val="24"/>
        </w:rPr>
        <w:t xml:space="preserve"> todos os itens </w:t>
      </w:r>
      <w:r w:rsidR="00237790">
        <w:rPr>
          <w:rFonts w:eastAsia="Arial" w:cs="Arial"/>
          <w:szCs w:val="24"/>
        </w:rPr>
        <w:t>do respectivo lote</w:t>
      </w:r>
      <w:r w:rsidR="00085F58">
        <w:rPr>
          <w:rFonts w:eastAsia="Arial" w:cs="Arial"/>
          <w:szCs w:val="24"/>
        </w:rPr>
        <w:t>.</w:t>
      </w:r>
    </w:p>
    <w:p w14:paraId="58AEEA3F" w14:textId="77777777" w:rsidR="00B97E82" w:rsidRPr="00B97E82" w:rsidRDefault="00B97E82" w:rsidP="00B97E82">
      <w:pPr>
        <w:numPr>
          <w:ilvl w:val="0"/>
          <w:numId w:val="27"/>
        </w:numPr>
        <w:rPr>
          <w:rFonts w:eastAsia="Arial" w:cs="Arial"/>
          <w:szCs w:val="24"/>
        </w:rPr>
      </w:pPr>
      <w:r w:rsidRPr="00B97E82">
        <w:rPr>
          <w:rFonts w:eastAsia="Arial" w:cs="Arial"/>
          <w:szCs w:val="24"/>
        </w:rPr>
        <w:t>Nos comprometemos a atender às solicitações de fornecimento dentro dos prazos e condições estabelecidas, caso sejamos convocados devido à impossibilidade de atendimento pelo signatário original da ata.</w:t>
      </w:r>
    </w:p>
    <w:p w14:paraId="495D6899" w14:textId="1E415D1D" w:rsidR="00B97E82" w:rsidRDefault="00B97E82" w:rsidP="7A06350B">
      <w:pPr>
        <w:numPr>
          <w:ilvl w:val="0"/>
          <w:numId w:val="27"/>
        </w:numPr>
        <w:rPr>
          <w:rFonts w:eastAsia="Arial" w:cs="Arial"/>
        </w:rPr>
      </w:pPr>
      <w:r w:rsidRPr="7A06350B">
        <w:rPr>
          <w:rFonts w:eastAsia="Arial" w:cs="Arial"/>
        </w:rPr>
        <w:t>Entendemos que nossa participação no cadastro de reserva é uma garantia de disponibilidade para fornecimento e que a habilitação final será efetuada somente quando houver necessidade de contratação dos licitantes remanescentes, conforme previsto no</w:t>
      </w:r>
      <w:r w:rsidR="6D67193A" w:rsidRPr="7A06350B">
        <w:rPr>
          <w:rFonts w:eastAsia="Arial" w:cs="Arial"/>
        </w:rPr>
        <w:t xml:space="preserve"> art. 18, § 3º, I e II</w:t>
      </w:r>
      <w:r w:rsidRPr="7A06350B">
        <w:rPr>
          <w:rFonts w:eastAsia="Arial" w:cs="Arial"/>
        </w:rPr>
        <w:t xml:space="preserve"> do Decreto nº 11.462/2023.</w:t>
      </w:r>
    </w:p>
    <w:p w14:paraId="4A0D39C8" w14:textId="0419D29C" w:rsidR="00720179" w:rsidRPr="00B97E82" w:rsidRDefault="001210FA" w:rsidP="7A06350B">
      <w:pPr>
        <w:numPr>
          <w:ilvl w:val="0"/>
          <w:numId w:val="27"/>
        </w:numPr>
        <w:rPr>
          <w:rFonts w:eastAsia="Arial" w:cs="Arial"/>
        </w:rPr>
      </w:pPr>
      <w:r w:rsidRPr="001210FA">
        <w:t>Reconhecemos que seremos convocados para apresentar os documentos de habilitação quando for necessária nossa contratação a partir do cadastro de reserva. Estamos cientes de que, se a documentação apresentada não atender às exigências</w:t>
      </w:r>
      <w:r w:rsidR="009E1488">
        <w:t xml:space="preserve"> </w:t>
      </w:r>
      <w:r w:rsidRPr="001210FA">
        <w:t>estabelecidas no edital, seremos desclassificados do processo</w:t>
      </w:r>
      <w:r w:rsidR="00720179">
        <w:t>.</w:t>
      </w:r>
    </w:p>
    <w:p w14:paraId="7D23C8CF" w14:textId="77777777" w:rsidR="00003506" w:rsidRDefault="00003506" w:rsidP="00B97E82">
      <w:pPr>
        <w:rPr>
          <w:rFonts w:eastAsia="Arial" w:cs="Arial"/>
          <w:szCs w:val="24"/>
        </w:rPr>
      </w:pPr>
    </w:p>
    <w:p w14:paraId="31AD354C" w14:textId="77777777" w:rsidR="001C5131" w:rsidRPr="001C5131" w:rsidRDefault="001C5131" w:rsidP="001C5131">
      <w:pPr>
        <w:rPr>
          <w:rFonts w:eastAsia="Arial" w:cs="Arial"/>
          <w:szCs w:val="24"/>
        </w:rPr>
      </w:pPr>
      <w:r w:rsidRPr="001C5131">
        <w:rPr>
          <w:rFonts w:eastAsia="Arial" w:cs="Arial"/>
          <w:b/>
          <w:bCs/>
          <w:szCs w:val="24"/>
        </w:rPr>
        <w:t>OPÇÕES DE PARTICIPAÇÃO NO CADASTRO DE RESERVA:</w:t>
      </w:r>
    </w:p>
    <w:p w14:paraId="186CC356" w14:textId="33A87836" w:rsidR="001D688B" w:rsidRDefault="001C5131" w:rsidP="001C5131">
      <w:pPr>
        <w:rPr>
          <w:rFonts w:eastAsia="Arial" w:cs="Arial"/>
          <w:szCs w:val="24"/>
        </w:rPr>
      </w:pPr>
      <w:r w:rsidRPr="001C5131">
        <w:rPr>
          <w:rFonts w:eastAsia="Arial" w:cs="Arial"/>
          <w:szCs w:val="24"/>
        </w:rPr>
        <w:t>( ) Aceit</w:t>
      </w:r>
      <w:r w:rsidR="001D688B">
        <w:rPr>
          <w:rFonts w:eastAsia="Arial" w:cs="Arial"/>
          <w:szCs w:val="24"/>
        </w:rPr>
        <w:t xml:space="preserve">o participar </w:t>
      </w:r>
      <w:r w:rsidR="002230E2">
        <w:rPr>
          <w:rFonts w:eastAsia="Arial" w:cs="Arial"/>
          <w:szCs w:val="24"/>
        </w:rPr>
        <w:t xml:space="preserve">do cadastro de reserva </w:t>
      </w:r>
      <w:r w:rsidR="001D688B">
        <w:rPr>
          <w:rFonts w:eastAsia="Arial" w:cs="Arial"/>
          <w:szCs w:val="24"/>
        </w:rPr>
        <w:t xml:space="preserve">da </w:t>
      </w:r>
      <w:r w:rsidR="001D688B" w:rsidRPr="001D688B">
        <w:rPr>
          <w:rFonts w:eastAsia="Arial" w:cs="Arial"/>
          <w:szCs w:val="24"/>
        </w:rPr>
        <w:t xml:space="preserve">relação de fornecedores que </w:t>
      </w:r>
      <w:r w:rsidR="00577D23">
        <w:rPr>
          <w:rFonts w:eastAsia="Arial" w:cs="Arial"/>
          <w:szCs w:val="24"/>
        </w:rPr>
        <w:t>aceitam</w:t>
      </w:r>
      <w:r w:rsidR="001D688B" w:rsidRPr="001D688B">
        <w:rPr>
          <w:rFonts w:eastAsia="Arial" w:cs="Arial"/>
          <w:szCs w:val="24"/>
        </w:rPr>
        <w:t xml:space="preserve"> cotar os itens com preços iguais ao adjudicatário</w:t>
      </w:r>
      <w:r w:rsidR="00577D23">
        <w:rPr>
          <w:rFonts w:eastAsia="Arial" w:cs="Arial"/>
          <w:szCs w:val="24"/>
        </w:rPr>
        <w:t>.</w:t>
      </w:r>
    </w:p>
    <w:p w14:paraId="76A9E400" w14:textId="5E6AEC3F" w:rsidR="001C5131" w:rsidRDefault="001C5131" w:rsidP="001C5131">
      <w:pPr>
        <w:rPr>
          <w:rFonts w:eastAsia="Arial" w:cs="Arial"/>
          <w:szCs w:val="24"/>
        </w:rPr>
      </w:pPr>
      <w:r w:rsidRPr="001C5131">
        <w:rPr>
          <w:rFonts w:eastAsia="Arial" w:cs="Arial"/>
          <w:szCs w:val="24"/>
        </w:rPr>
        <w:t xml:space="preserve">( ) </w:t>
      </w:r>
      <w:r w:rsidR="00577D23" w:rsidRPr="001C5131">
        <w:rPr>
          <w:rFonts w:eastAsia="Arial" w:cs="Arial"/>
          <w:szCs w:val="24"/>
        </w:rPr>
        <w:t>Aceit</w:t>
      </w:r>
      <w:r w:rsidR="00577D23">
        <w:rPr>
          <w:rFonts w:eastAsia="Arial" w:cs="Arial"/>
          <w:szCs w:val="24"/>
        </w:rPr>
        <w:t xml:space="preserve">o participar do cadastro de reserva da </w:t>
      </w:r>
      <w:r w:rsidR="00F9600A" w:rsidRPr="00F9600A">
        <w:rPr>
          <w:rFonts w:eastAsia="Arial" w:cs="Arial"/>
          <w:szCs w:val="24"/>
        </w:rPr>
        <w:t xml:space="preserve">relação de fornecedores que </w:t>
      </w:r>
      <w:r w:rsidR="00F9600A">
        <w:rPr>
          <w:rFonts w:eastAsia="Arial" w:cs="Arial"/>
          <w:szCs w:val="24"/>
        </w:rPr>
        <w:t>mant</w:t>
      </w:r>
      <w:r w:rsidR="00061DB2">
        <w:rPr>
          <w:rFonts w:eastAsia="Arial" w:cs="Arial"/>
          <w:szCs w:val="24"/>
        </w:rPr>
        <w:t>ê</w:t>
      </w:r>
      <w:r w:rsidR="00F9600A">
        <w:rPr>
          <w:rFonts w:eastAsia="Arial" w:cs="Arial"/>
          <w:szCs w:val="24"/>
        </w:rPr>
        <w:t>m</w:t>
      </w:r>
      <w:r w:rsidR="00F9600A" w:rsidRPr="00F9600A">
        <w:rPr>
          <w:rFonts w:eastAsia="Arial" w:cs="Arial"/>
          <w:szCs w:val="24"/>
        </w:rPr>
        <w:t xml:space="preserve"> sua proposta original</w:t>
      </w:r>
      <w:r w:rsidRPr="001C5131">
        <w:rPr>
          <w:rFonts w:eastAsia="Arial" w:cs="Arial"/>
          <w:szCs w:val="24"/>
        </w:rPr>
        <w:t>.</w:t>
      </w:r>
    </w:p>
    <w:p w14:paraId="07891DE0" w14:textId="77777777" w:rsidR="00E72B59" w:rsidRDefault="00E72B59" w:rsidP="001C5131">
      <w:pPr>
        <w:rPr>
          <w:rFonts w:eastAsia="Arial" w:cs="Arial"/>
          <w:szCs w:val="24"/>
        </w:rPr>
      </w:pPr>
    </w:p>
    <w:p w14:paraId="21A0904F" w14:textId="77777777" w:rsidR="00E72B59" w:rsidRDefault="00E72B59" w:rsidP="001C5131">
      <w:pPr>
        <w:rPr>
          <w:rFonts w:eastAsia="Arial" w:cs="Arial"/>
          <w:szCs w:val="24"/>
        </w:rPr>
      </w:pPr>
    </w:p>
    <w:tbl>
      <w:tblPr>
        <w:tblW w:w="5003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9"/>
        <w:gridCol w:w="3933"/>
        <w:gridCol w:w="803"/>
        <w:gridCol w:w="1056"/>
        <w:gridCol w:w="1430"/>
        <w:gridCol w:w="990"/>
        <w:gridCol w:w="711"/>
      </w:tblGrid>
      <w:tr w:rsidR="00E72B59" w:rsidRPr="00286EFB" w14:paraId="053BC66B" w14:textId="77777777" w:rsidTr="008F1E75">
        <w:trPr>
          <w:trHeight w:val="30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</w:tcPr>
          <w:p w14:paraId="5FD4E400" w14:textId="2BB70A2B" w:rsidR="00E72B59" w:rsidRPr="00286EFB" w:rsidRDefault="00E72B59" w:rsidP="00E72B59">
            <w:pPr>
              <w:rPr>
                <w:rFonts w:eastAsia="Arial" w:cs="Arial"/>
                <w:b/>
                <w:sz w:val="20"/>
                <w:szCs w:val="20"/>
              </w:rPr>
            </w:pP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lastRenderedPageBreak/>
              <w:t xml:space="preserve">Fornecedor, CNPJ n. </w:t>
            </w:r>
            <w:r w:rsidRPr="00B65996">
              <w:rPr>
                <w:rFonts w:cs="Arial"/>
                <w:bCs/>
                <w:color w:val="000000" w:themeColor="text1"/>
                <w:sz w:val="20"/>
                <w:szCs w:val="20"/>
                <w:highlight w:val="yellow"/>
              </w:rPr>
              <w:t>Nº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 xml:space="preserve">, com sede na </w:t>
            </w:r>
            <w:r w:rsidRPr="00B65996">
              <w:rPr>
                <w:rFonts w:cs="Arial"/>
                <w:color w:val="000000" w:themeColor="text1"/>
                <w:sz w:val="20"/>
                <w:szCs w:val="20"/>
                <w:highlight w:val="yellow"/>
              </w:rPr>
              <w:t>RUA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 xml:space="preserve">, </w:t>
            </w:r>
            <w:r w:rsidRPr="00B65996">
              <w:rPr>
                <w:rFonts w:cs="Arial"/>
                <w:bCs/>
                <w:color w:val="000000" w:themeColor="text1"/>
                <w:sz w:val="20"/>
                <w:szCs w:val="20"/>
                <w:highlight w:val="yellow"/>
              </w:rPr>
              <w:t>Nº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 xml:space="preserve">, </w:t>
            </w:r>
            <w:r w:rsidRPr="00B65996">
              <w:rPr>
                <w:rFonts w:cs="Arial"/>
                <w:color w:val="000000" w:themeColor="text1"/>
                <w:sz w:val="20"/>
                <w:szCs w:val="20"/>
                <w:highlight w:val="yellow"/>
              </w:rPr>
              <w:t>BAIRRO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 xml:space="preserve">, em </w:t>
            </w:r>
            <w:r w:rsidRPr="00B65996">
              <w:rPr>
                <w:rFonts w:cs="Arial"/>
                <w:color w:val="000000" w:themeColor="text1"/>
                <w:sz w:val="20"/>
                <w:szCs w:val="20"/>
                <w:highlight w:val="yellow"/>
              </w:rPr>
              <w:t>CIDADE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>/</w:t>
            </w:r>
            <w:r w:rsidRPr="00B65996">
              <w:rPr>
                <w:rFonts w:cs="Arial"/>
                <w:color w:val="000000" w:themeColor="text1"/>
                <w:sz w:val="20"/>
                <w:szCs w:val="20"/>
                <w:highlight w:val="yellow"/>
              </w:rPr>
              <w:t>ESTADO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 xml:space="preserve">, CEP n. </w:t>
            </w:r>
            <w:r w:rsidRPr="00B65996">
              <w:rPr>
                <w:rFonts w:cs="Arial"/>
                <w:bCs/>
                <w:color w:val="000000" w:themeColor="text1"/>
                <w:sz w:val="20"/>
                <w:szCs w:val="20"/>
                <w:highlight w:val="yellow"/>
              </w:rPr>
              <w:t>Nº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>, fone (</w:t>
            </w:r>
            <w:r w:rsidRPr="00B65996">
              <w:rPr>
                <w:rFonts w:cs="Arial"/>
                <w:bCs/>
                <w:color w:val="000000" w:themeColor="text1"/>
                <w:sz w:val="20"/>
                <w:szCs w:val="20"/>
                <w:highlight w:val="yellow"/>
              </w:rPr>
              <w:t>Nº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 xml:space="preserve">) </w:t>
            </w:r>
            <w:r w:rsidRPr="00B65996">
              <w:rPr>
                <w:rFonts w:cs="Arial"/>
                <w:bCs/>
                <w:color w:val="000000" w:themeColor="text1"/>
                <w:sz w:val="20"/>
                <w:szCs w:val="20"/>
                <w:highlight w:val="yellow"/>
              </w:rPr>
              <w:t>Nº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 xml:space="preserve">, e-mail: </w:t>
            </w:r>
            <w:r w:rsidRPr="00B65996">
              <w:rPr>
                <w:rFonts w:cs="Arial"/>
                <w:color w:val="000000" w:themeColor="text1"/>
                <w:sz w:val="20"/>
                <w:szCs w:val="20"/>
                <w:highlight w:val="yellow"/>
              </w:rPr>
              <w:t>EMAIL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 xml:space="preserve">, representada por </w:t>
            </w:r>
            <w:r w:rsidRPr="00B65996">
              <w:rPr>
                <w:rFonts w:cs="Arial"/>
                <w:color w:val="000000" w:themeColor="text1"/>
                <w:sz w:val="20"/>
                <w:szCs w:val="20"/>
                <w:highlight w:val="yellow"/>
              </w:rPr>
              <w:t>NOME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 xml:space="preserve">, RG n. </w:t>
            </w:r>
            <w:r w:rsidRPr="00B65996">
              <w:rPr>
                <w:rFonts w:cs="Arial"/>
                <w:bCs/>
                <w:color w:val="000000" w:themeColor="text1"/>
                <w:sz w:val="20"/>
                <w:szCs w:val="20"/>
                <w:highlight w:val="yellow"/>
              </w:rPr>
              <w:t>Nº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 xml:space="preserve"> SSP/</w:t>
            </w:r>
            <w:r w:rsidRPr="00B65996">
              <w:rPr>
                <w:rFonts w:cs="Arial"/>
                <w:color w:val="000000" w:themeColor="text1"/>
                <w:sz w:val="20"/>
                <w:szCs w:val="20"/>
                <w:highlight w:val="yellow"/>
              </w:rPr>
              <w:t>ESTADO</w:t>
            </w:r>
            <w:r w:rsidRPr="00B65996">
              <w:rPr>
                <w:rFonts w:cs="Arial"/>
                <w:color w:val="000000" w:themeColor="text1"/>
                <w:sz w:val="20"/>
                <w:szCs w:val="20"/>
              </w:rPr>
              <w:t xml:space="preserve"> e CPF n. </w:t>
            </w:r>
            <w:r w:rsidRPr="00B65996">
              <w:rPr>
                <w:rFonts w:cs="Arial"/>
                <w:bCs/>
                <w:color w:val="000000" w:themeColor="text1"/>
                <w:sz w:val="20"/>
                <w:szCs w:val="20"/>
                <w:highlight w:val="yellow"/>
              </w:rPr>
              <w:t>Nº</w:t>
            </w:r>
          </w:p>
        </w:tc>
      </w:tr>
      <w:tr w:rsidR="00E72B59" w:rsidRPr="00286EFB" w14:paraId="424B7ED5" w14:textId="77777777" w:rsidTr="00E72B59">
        <w:trPr>
          <w:trHeight w:val="300"/>
          <w:jc w:val="center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</w:tcPr>
          <w:p w14:paraId="65204A01" w14:textId="77777777" w:rsidR="00E72B59" w:rsidRPr="00286EFB" w:rsidRDefault="00E72B59" w:rsidP="00E72B59">
            <w:pPr>
              <w:rPr>
                <w:rFonts w:eastAsia="Arial" w:cs="Arial"/>
                <w:b/>
                <w:sz w:val="20"/>
                <w:szCs w:val="20"/>
              </w:rPr>
            </w:pPr>
            <w:r w:rsidRPr="00286EFB">
              <w:rPr>
                <w:rFonts w:eastAsia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2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noWrap/>
            <w:vAlign w:val="center"/>
            <w:hideMark/>
          </w:tcPr>
          <w:p w14:paraId="22C3F17D" w14:textId="77777777" w:rsidR="00E72B59" w:rsidRPr="00286EFB" w:rsidRDefault="00E72B59" w:rsidP="00E72B59">
            <w:pPr>
              <w:rPr>
                <w:rFonts w:eastAsia="Arial" w:cs="Arial"/>
                <w:b/>
                <w:sz w:val="20"/>
                <w:szCs w:val="20"/>
              </w:rPr>
            </w:pPr>
            <w:r w:rsidRPr="00286EFB">
              <w:rPr>
                <w:rFonts w:eastAsia="Arial" w:cs="Arial"/>
                <w:b/>
                <w:sz w:val="20"/>
                <w:szCs w:val="20"/>
              </w:rPr>
              <w:t>Descrição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</w:tcPr>
          <w:p w14:paraId="52141C2E" w14:textId="77777777" w:rsidR="00E72B59" w:rsidRPr="00286EFB" w:rsidRDefault="00E72B59" w:rsidP="00E72B59">
            <w:pPr>
              <w:rPr>
                <w:rFonts w:eastAsia="Arial" w:cs="Arial"/>
                <w:b/>
                <w:sz w:val="20"/>
                <w:szCs w:val="20"/>
              </w:rPr>
            </w:pPr>
            <w:r w:rsidRPr="00286EFB">
              <w:rPr>
                <w:rFonts w:eastAsia="Arial" w:cs="Arial"/>
                <w:b/>
                <w:sz w:val="20"/>
                <w:szCs w:val="20"/>
              </w:rPr>
              <w:t>Marca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</w:tcPr>
          <w:p w14:paraId="6889ED65" w14:textId="77777777" w:rsidR="00E72B59" w:rsidRPr="00286EFB" w:rsidRDefault="00E72B59" w:rsidP="00E72B59">
            <w:pPr>
              <w:rPr>
                <w:rFonts w:eastAsia="Arial" w:cs="Arial"/>
                <w:b/>
                <w:sz w:val="20"/>
                <w:szCs w:val="20"/>
              </w:rPr>
            </w:pPr>
            <w:r w:rsidRPr="00286EFB">
              <w:rPr>
                <w:rFonts w:eastAsia="Arial" w:cs="Arial"/>
                <w:b/>
                <w:sz w:val="20"/>
                <w:szCs w:val="20"/>
              </w:rPr>
              <w:t>Unidade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14:paraId="0E652FFC" w14:textId="77777777" w:rsidR="00E72B59" w:rsidRPr="00286EFB" w:rsidRDefault="00E72B59" w:rsidP="00E72B59">
            <w:pPr>
              <w:rPr>
                <w:rFonts w:eastAsia="Arial" w:cs="Arial"/>
                <w:b/>
                <w:sz w:val="20"/>
                <w:szCs w:val="20"/>
              </w:rPr>
            </w:pPr>
            <w:r w:rsidRPr="00286EFB">
              <w:rPr>
                <w:rFonts w:eastAsia="Arial" w:cs="Arial"/>
                <w:b/>
                <w:sz w:val="20"/>
                <w:szCs w:val="20"/>
              </w:rPr>
              <w:t>Quantidade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14:paraId="5AEE866D" w14:textId="77777777" w:rsidR="00E72B59" w:rsidRPr="00286EFB" w:rsidRDefault="00E72B59" w:rsidP="00E72B59">
            <w:pPr>
              <w:rPr>
                <w:rFonts w:eastAsia="Arial" w:cs="Arial"/>
                <w:b/>
                <w:sz w:val="20"/>
                <w:szCs w:val="20"/>
              </w:rPr>
            </w:pPr>
            <w:r w:rsidRPr="00286EFB">
              <w:rPr>
                <w:rFonts w:eastAsia="Arial" w:cs="Arial"/>
                <w:b/>
                <w:sz w:val="20"/>
                <w:szCs w:val="20"/>
              </w:rPr>
              <w:t xml:space="preserve">Valor unitário 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  <w:hideMark/>
          </w:tcPr>
          <w:p w14:paraId="0BA7E010" w14:textId="77777777" w:rsidR="00E72B59" w:rsidRPr="00286EFB" w:rsidRDefault="00E72B59" w:rsidP="00E72B59">
            <w:pPr>
              <w:rPr>
                <w:rFonts w:eastAsia="Arial" w:cs="Arial"/>
                <w:b/>
                <w:sz w:val="20"/>
                <w:szCs w:val="20"/>
              </w:rPr>
            </w:pPr>
            <w:r w:rsidRPr="00286EFB">
              <w:rPr>
                <w:rFonts w:eastAsia="Arial" w:cs="Arial"/>
                <w:b/>
                <w:sz w:val="20"/>
                <w:szCs w:val="20"/>
              </w:rPr>
              <w:t xml:space="preserve">Valor total </w:t>
            </w:r>
          </w:p>
        </w:tc>
      </w:tr>
      <w:tr w:rsidR="00E72B59" w:rsidRPr="00286EFB" w14:paraId="79A0F62B" w14:textId="77777777" w:rsidTr="00E72B59">
        <w:trPr>
          <w:trHeight w:val="376"/>
          <w:jc w:val="center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93FC" w14:textId="4DBCFC73" w:rsidR="00E72B59" w:rsidRPr="00286EFB" w:rsidRDefault="00E72B59" w:rsidP="00E72B59">
            <w:pPr>
              <w:rPr>
                <w:rFonts w:eastAsia="Arial" w:cs="Arial"/>
                <w:sz w:val="20"/>
                <w:szCs w:val="20"/>
              </w:rPr>
            </w:pPr>
            <w:r>
              <w:rPr>
                <w:rFonts w:eastAsia="Arial" w:cs="Arial"/>
                <w:sz w:val="20"/>
                <w:szCs w:val="20"/>
              </w:rPr>
              <w:t>Indicar o número do item</w:t>
            </w:r>
          </w:p>
        </w:tc>
        <w:tc>
          <w:tcPr>
            <w:tcW w:w="2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305E2" w14:textId="4E91D47E" w:rsidR="00E72B59" w:rsidRPr="00286EFB" w:rsidRDefault="00E72B59" w:rsidP="00E72B59">
            <w:pPr>
              <w:rPr>
                <w:rFonts w:eastAsia="Arial" w:cs="Arial"/>
                <w:sz w:val="20"/>
                <w:szCs w:val="20"/>
              </w:rPr>
            </w:pPr>
            <w:r>
              <w:rPr>
                <w:rFonts w:eastAsia="Arial" w:cs="Arial"/>
                <w:sz w:val="20"/>
                <w:szCs w:val="20"/>
              </w:rPr>
              <w:t>[Descrever o respectivo item, conforme previsto no Edital – Tabela 1]</w:t>
            </w:r>
          </w:p>
          <w:p w14:paraId="7C75990C" w14:textId="77777777" w:rsidR="00E72B59" w:rsidRPr="00286EFB" w:rsidRDefault="00E72B59" w:rsidP="00E72B59">
            <w:pPr>
              <w:rPr>
                <w:rFonts w:eastAsia="Arial" w:cs="Arial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5B91" w14:textId="77777777" w:rsidR="00E72B59" w:rsidRPr="00286EFB" w:rsidRDefault="00E72B59" w:rsidP="00E72B59">
            <w:pPr>
              <w:rPr>
                <w:rFonts w:eastAsia="Arial" w:cs="Arial"/>
                <w:sz w:val="20"/>
                <w:szCs w:val="20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AD68" w14:textId="3F7C8148" w:rsidR="00E72B59" w:rsidRPr="00286EFB" w:rsidRDefault="00E72B59" w:rsidP="00E72B59">
            <w:pPr>
              <w:rPr>
                <w:rFonts w:eastAsia="Arial" w:cs="Arial"/>
                <w:sz w:val="20"/>
                <w:szCs w:val="20"/>
              </w:rPr>
            </w:pPr>
            <w:r>
              <w:rPr>
                <w:rFonts w:eastAsia="Arial" w:cs="Arial"/>
                <w:sz w:val="20"/>
                <w:szCs w:val="20"/>
              </w:rPr>
              <w:t>Indicar a unidade conforme previsto no Edital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F3F8D" w14:textId="1E145419" w:rsidR="00E72B59" w:rsidRPr="00286EFB" w:rsidRDefault="00E72B59" w:rsidP="00E72B59">
            <w:pPr>
              <w:rPr>
                <w:rFonts w:eastAsia="Arial" w:cs="Arial"/>
                <w:sz w:val="20"/>
                <w:szCs w:val="20"/>
              </w:rPr>
            </w:pPr>
            <w:r>
              <w:rPr>
                <w:rFonts w:eastAsia="Arial" w:cs="Arial"/>
                <w:sz w:val="20"/>
                <w:szCs w:val="20"/>
              </w:rPr>
              <w:t>xxx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5FD15" w14:textId="77777777" w:rsidR="00E72B59" w:rsidRPr="00286EFB" w:rsidRDefault="00E72B59" w:rsidP="00E72B59">
            <w:pPr>
              <w:rPr>
                <w:rFonts w:eastAsia="Arial" w:cs="Arial"/>
                <w:sz w:val="20"/>
                <w:szCs w:val="20"/>
              </w:rPr>
            </w:pPr>
            <w:r w:rsidRPr="00286EFB">
              <w:rPr>
                <w:rFonts w:eastAsia="Arial" w:cs="Arial"/>
                <w:sz w:val="20"/>
                <w:szCs w:val="20"/>
              </w:rPr>
              <w:t xml:space="preserve">R$ 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AE7F2" w14:textId="77777777" w:rsidR="00E72B59" w:rsidRPr="00286EFB" w:rsidRDefault="00E72B59" w:rsidP="00E72B59">
            <w:pPr>
              <w:rPr>
                <w:rFonts w:eastAsia="Arial" w:cs="Arial"/>
                <w:sz w:val="20"/>
                <w:szCs w:val="20"/>
              </w:rPr>
            </w:pPr>
            <w:r w:rsidRPr="00286EFB">
              <w:rPr>
                <w:rFonts w:eastAsia="Arial" w:cs="Arial"/>
                <w:sz w:val="20"/>
                <w:szCs w:val="20"/>
              </w:rPr>
              <w:t xml:space="preserve">R$  </w:t>
            </w:r>
          </w:p>
        </w:tc>
      </w:tr>
    </w:tbl>
    <w:p w14:paraId="7412FFDD" w14:textId="77777777" w:rsidR="001C5131" w:rsidRDefault="001C5131" w:rsidP="00B97E82">
      <w:pPr>
        <w:rPr>
          <w:rFonts w:eastAsia="Arial" w:cs="Arial"/>
          <w:szCs w:val="24"/>
        </w:rPr>
      </w:pPr>
    </w:p>
    <w:p w14:paraId="1F829D23" w14:textId="67993F71" w:rsidR="00B97E82" w:rsidRPr="00B97E82" w:rsidRDefault="00B97E82" w:rsidP="00B97E82">
      <w:pPr>
        <w:rPr>
          <w:rFonts w:eastAsia="Arial" w:cs="Arial"/>
          <w:szCs w:val="24"/>
        </w:rPr>
      </w:pPr>
      <w:r w:rsidRPr="00B97E82">
        <w:rPr>
          <w:rFonts w:eastAsia="Arial" w:cs="Arial"/>
          <w:szCs w:val="24"/>
        </w:rPr>
        <w:t>Atestamos a veracidade das informações fornecidas e nos colocamos à disposição para quaisquer esclarecimentos adicionais que se fizerem necessários.</w:t>
      </w:r>
    </w:p>
    <w:p w14:paraId="160F3189" w14:textId="77777777" w:rsidR="00EB4453" w:rsidRDefault="00EB4453" w:rsidP="008D7E21">
      <w:pPr>
        <w:pStyle w:val="PargrafodaLista"/>
        <w:ind w:left="360"/>
        <w:jc w:val="center"/>
      </w:pPr>
    </w:p>
    <w:p w14:paraId="5FCCCEA4" w14:textId="64673EBE" w:rsidR="008D7E21" w:rsidRDefault="008D7E21" w:rsidP="008D7E21">
      <w:pPr>
        <w:pStyle w:val="PargrafodaLista"/>
        <w:ind w:left="360"/>
        <w:jc w:val="center"/>
      </w:pPr>
      <w:r>
        <w:t>Local e data: _____________, _____ de ____________de 20</w:t>
      </w:r>
      <w:r w:rsidR="00172EA2">
        <w:t>___</w:t>
      </w:r>
      <w:r>
        <w:t>.</w:t>
      </w:r>
    </w:p>
    <w:p w14:paraId="78192F46" w14:textId="77777777" w:rsidR="0095745D" w:rsidRDefault="0095745D" w:rsidP="008D7E21">
      <w:pPr>
        <w:pStyle w:val="PargrafodaLista"/>
        <w:ind w:left="360"/>
        <w:jc w:val="center"/>
      </w:pPr>
    </w:p>
    <w:p w14:paraId="26D839E0" w14:textId="77777777" w:rsidR="00B97E82" w:rsidRDefault="00B97E82" w:rsidP="008D7E21">
      <w:pPr>
        <w:pStyle w:val="PargrafodaLista"/>
        <w:ind w:left="360"/>
        <w:jc w:val="center"/>
      </w:pPr>
    </w:p>
    <w:p w14:paraId="255F5F2E" w14:textId="50502E05" w:rsidR="008D7E21" w:rsidRDefault="008D7E21" w:rsidP="008D7E21">
      <w:pPr>
        <w:pStyle w:val="PargrafodaLista"/>
        <w:ind w:left="360"/>
        <w:jc w:val="center"/>
      </w:pPr>
      <w:r>
        <w:t>______________________________________</w:t>
      </w:r>
    </w:p>
    <w:p w14:paraId="7FFFA17B" w14:textId="2F0268D5" w:rsidR="008D7E21" w:rsidRDefault="008D7E21" w:rsidP="008D7E21">
      <w:pPr>
        <w:pStyle w:val="PargrafodaLista"/>
        <w:ind w:left="360"/>
        <w:jc w:val="center"/>
      </w:pPr>
      <w:r>
        <w:t>Razão Social e CNPJ da Empresa Proponente</w:t>
      </w:r>
    </w:p>
    <w:p w14:paraId="75954870" w14:textId="77777777" w:rsidR="00740466" w:rsidRDefault="00740466" w:rsidP="008D7E21">
      <w:pPr>
        <w:pStyle w:val="PargrafodaLista"/>
        <w:ind w:left="360"/>
        <w:jc w:val="center"/>
      </w:pPr>
    </w:p>
    <w:p w14:paraId="76300FDA" w14:textId="7B08DFE1" w:rsidR="008D7E21" w:rsidRDefault="008D7E21" w:rsidP="008D7E21">
      <w:pPr>
        <w:pStyle w:val="PargrafodaLista"/>
        <w:ind w:left="360"/>
        <w:jc w:val="center"/>
      </w:pPr>
      <w:r>
        <w:t>_________________________________________</w:t>
      </w:r>
    </w:p>
    <w:p w14:paraId="05F61981" w14:textId="3D8F19D1" w:rsidR="0033034D" w:rsidRPr="00B97E82" w:rsidRDefault="008D7E21" w:rsidP="00B97E82">
      <w:pPr>
        <w:pStyle w:val="PargrafodaLista"/>
        <w:ind w:left="360"/>
        <w:jc w:val="center"/>
      </w:pPr>
      <w:r>
        <w:t>Identificação e Assinatura do Representante Legal da Empresa Proponente</w:t>
      </w:r>
    </w:p>
    <w:sectPr w:rsidR="0033034D" w:rsidRPr="00B97E82" w:rsidSect="007F3E85">
      <w:headerReference w:type="default" r:id="rId12"/>
      <w:footerReference w:type="default" r:id="rId13"/>
      <w:pgSz w:w="11906" w:h="16838"/>
      <w:pgMar w:top="1868" w:right="1080" w:bottom="1440" w:left="108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F3E05" w14:textId="77777777" w:rsidR="00B12152" w:rsidRDefault="00B12152" w:rsidP="00101332">
      <w:pPr>
        <w:spacing w:after="0" w:line="240" w:lineRule="auto"/>
      </w:pPr>
      <w:r>
        <w:separator/>
      </w:r>
    </w:p>
  </w:endnote>
  <w:endnote w:type="continuationSeparator" w:id="0">
    <w:p w14:paraId="57A767FC" w14:textId="77777777" w:rsidR="00B12152" w:rsidRDefault="00B12152" w:rsidP="00101332">
      <w:pPr>
        <w:spacing w:after="0" w:line="240" w:lineRule="auto"/>
      </w:pPr>
      <w:r>
        <w:continuationSeparator/>
      </w:r>
    </w:p>
  </w:endnote>
  <w:endnote w:type="continuationNotice" w:id="1">
    <w:p w14:paraId="410B5DDD" w14:textId="77777777" w:rsidR="00B12152" w:rsidRDefault="00B121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2C0C8" w14:textId="77777777" w:rsidR="000829F8" w:rsidRPr="00A229CE" w:rsidRDefault="000829F8" w:rsidP="000829F8">
    <w:pPr>
      <w:tabs>
        <w:tab w:val="center" w:pos="4550"/>
        <w:tab w:val="left" w:pos="5818"/>
      </w:tabs>
      <w:spacing w:line="600" w:lineRule="auto"/>
      <w:ind w:left="709" w:right="260"/>
      <w:jc w:val="right"/>
      <w:rPr>
        <w:color w:val="808080" w:themeColor="background1" w:themeShade="80"/>
        <w:sz w:val="22"/>
      </w:rPr>
    </w:pPr>
    <w:r w:rsidRPr="00A229CE">
      <w:rPr>
        <w:color w:val="336699"/>
        <w:spacing w:val="60"/>
        <w:sz w:val="22"/>
      </w:rPr>
      <w:t>Página</w:t>
    </w:r>
    <w:r w:rsidRPr="00A229CE">
      <w:rPr>
        <w:color w:val="8496B0" w:themeColor="text2" w:themeTint="99"/>
        <w:sz w:val="22"/>
      </w:rPr>
      <w:t xml:space="preserve"> </w:t>
    </w:r>
    <w:r w:rsidRPr="00A229CE">
      <w:rPr>
        <w:color w:val="808080" w:themeColor="background1" w:themeShade="80"/>
        <w:sz w:val="22"/>
      </w:rPr>
      <w:fldChar w:fldCharType="begin"/>
    </w:r>
    <w:r w:rsidRPr="00A229CE">
      <w:rPr>
        <w:color w:val="808080" w:themeColor="background1" w:themeShade="80"/>
        <w:sz w:val="22"/>
      </w:rPr>
      <w:instrText>PAGE   \* MERGEFORMAT</w:instrText>
    </w:r>
    <w:r w:rsidRPr="00A229CE">
      <w:rPr>
        <w:color w:val="808080" w:themeColor="background1" w:themeShade="80"/>
        <w:sz w:val="22"/>
      </w:rPr>
      <w:fldChar w:fldCharType="separate"/>
    </w:r>
    <w:r>
      <w:rPr>
        <w:color w:val="808080" w:themeColor="background1" w:themeShade="80"/>
        <w:sz w:val="22"/>
      </w:rPr>
      <w:t>4</w:t>
    </w:r>
    <w:r w:rsidRPr="00A229CE">
      <w:rPr>
        <w:color w:val="808080" w:themeColor="background1" w:themeShade="80"/>
        <w:sz w:val="22"/>
      </w:rPr>
      <w:fldChar w:fldCharType="end"/>
    </w:r>
    <w:r w:rsidRPr="00A229CE">
      <w:rPr>
        <w:color w:val="808080" w:themeColor="background1" w:themeShade="80"/>
        <w:sz w:val="22"/>
      </w:rPr>
      <w:t xml:space="preserve"> | </w:t>
    </w:r>
    <w:r w:rsidRPr="00A229CE">
      <w:rPr>
        <w:color w:val="808080" w:themeColor="background1" w:themeShade="80"/>
        <w:sz w:val="22"/>
      </w:rPr>
      <w:fldChar w:fldCharType="begin"/>
    </w:r>
    <w:r w:rsidRPr="00A229CE">
      <w:rPr>
        <w:color w:val="808080" w:themeColor="background1" w:themeShade="80"/>
        <w:sz w:val="22"/>
      </w:rPr>
      <w:instrText>NUMPAGES  \* Arabic  \* MERGEFORMAT</w:instrText>
    </w:r>
    <w:r w:rsidRPr="00A229CE">
      <w:rPr>
        <w:color w:val="808080" w:themeColor="background1" w:themeShade="80"/>
        <w:sz w:val="22"/>
      </w:rPr>
      <w:fldChar w:fldCharType="separate"/>
    </w:r>
    <w:r>
      <w:rPr>
        <w:color w:val="808080" w:themeColor="background1" w:themeShade="80"/>
        <w:sz w:val="22"/>
      </w:rPr>
      <w:t>70</w:t>
    </w:r>
    <w:r w:rsidRPr="00A229CE">
      <w:rPr>
        <w:color w:val="808080" w:themeColor="background1" w:themeShade="80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8B376" w14:textId="77777777" w:rsidR="00B12152" w:rsidRDefault="00B12152" w:rsidP="00101332">
      <w:pPr>
        <w:spacing w:after="0" w:line="240" w:lineRule="auto"/>
      </w:pPr>
      <w:r>
        <w:separator/>
      </w:r>
    </w:p>
  </w:footnote>
  <w:footnote w:type="continuationSeparator" w:id="0">
    <w:p w14:paraId="5E4AFB21" w14:textId="77777777" w:rsidR="00B12152" w:rsidRDefault="00B12152" w:rsidP="00101332">
      <w:pPr>
        <w:spacing w:after="0" w:line="240" w:lineRule="auto"/>
      </w:pPr>
      <w:r>
        <w:continuationSeparator/>
      </w:r>
    </w:p>
  </w:footnote>
  <w:footnote w:type="continuationNotice" w:id="1">
    <w:p w14:paraId="4068EC5E" w14:textId="77777777" w:rsidR="00B12152" w:rsidRDefault="00B1215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8C478" w14:textId="7FB5971F" w:rsidR="00D45D1B" w:rsidRPr="003633E7" w:rsidRDefault="00BF1284" w:rsidP="00D45D1B">
    <w:pPr>
      <w:keepLines/>
      <w:spacing w:after="0"/>
      <w:jc w:val="left"/>
      <w:rPr>
        <w:color w:val="336699"/>
        <w:sz w:val="20"/>
        <w:szCs w:val="18"/>
      </w:rPr>
    </w:pPr>
    <w:bookmarkStart w:id="0" w:name="_Hlk503268480"/>
    <w:bookmarkStart w:id="1" w:name="_Hlk503268481"/>
    <w:bookmarkStart w:id="2" w:name="_Hlk503268482"/>
    <w:bookmarkStart w:id="3" w:name="_Hlk503268491"/>
    <w:bookmarkStart w:id="4" w:name="_Hlk503268492"/>
    <w:bookmarkStart w:id="5" w:name="_Hlk503268493"/>
    <w:r>
      <w:rPr>
        <w:b/>
        <w:bCs/>
        <w:noProof/>
        <w:color w:val="336699"/>
        <w:sz w:val="22"/>
        <w:szCs w:val="20"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0F55C4B0" wp14:editId="0CC83624">
              <wp:simplePos x="0" y="0"/>
              <wp:positionH relativeFrom="column">
                <wp:posOffset>-990600</wp:posOffset>
              </wp:positionH>
              <wp:positionV relativeFrom="paragraph">
                <wp:posOffset>-67945</wp:posOffset>
              </wp:positionV>
              <wp:extent cx="5848350" cy="561975"/>
              <wp:effectExtent l="0" t="0" r="0" b="9525"/>
              <wp:wrapNone/>
              <wp:docPr id="843060283" name="Paralelogramo 84306028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48350" cy="561975"/>
                      </a:xfrm>
                      <a:prstGeom prst="parallelogram">
                        <a:avLst>
                          <a:gd name="adj" fmla="val 19915"/>
                        </a:avLst>
                      </a:prstGeom>
                      <a:solidFill>
                        <a:srgbClr val="336699">
                          <a:alpha val="5098"/>
                        </a:srgb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17CB27DC"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elogramo 843060283" o:spid="_x0000_s1026" type="#_x0000_t7" style="position:absolute;margin-left:-78pt;margin-top:-5.35pt;width:460.5pt;height:44.25pt;z-index:-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" adj="413" fillcolor="#369" stroked="f" strokeweight="1pt">
              <v:fill opacity="3341f"/>
            </v:shape>
          </w:pict>
        </mc:Fallback>
      </mc:AlternateContent>
    </w:r>
    <w:r w:rsidR="00D45D1B">
      <w:rPr>
        <w:b/>
        <w:bCs/>
        <w:noProof/>
        <w:color w:val="336699"/>
        <w:sz w:val="22"/>
        <w:szCs w:val="2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2EEF501" wp14:editId="5949BD60">
              <wp:simplePos x="0" y="0"/>
              <wp:positionH relativeFrom="column">
                <wp:posOffset>-676275</wp:posOffset>
              </wp:positionH>
              <wp:positionV relativeFrom="paragraph">
                <wp:posOffset>-76200</wp:posOffset>
              </wp:positionV>
              <wp:extent cx="142875" cy="561975"/>
              <wp:effectExtent l="0" t="0" r="9525" b="9525"/>
              <wp:wrapNone/>
              <wp:docPr id="35376642" name="Retângulo 353766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875" cy="561975"/>
                      </a:xfrm>
                      <a:prstGeom prst="rect">
                        <a:avLst/>
                      </a:prstGeom>
                      <a:solidFill>
                        <a:srgbClr val="336699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BC41F05" id="Retângulo 35376642" o:spid="_x0000_s1026" style="position:absolute;margin-left:-53.25pt;margin-top:-6pt;width:11.25pt;height:44.25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" fillcolor="#369" stroked="f" strokeweight="1pt"/>
          </w:pict>
        </mc:Fallback>
      </mc:AlternateContent>
    </w:r>
    <w:r w:rsidR="00D45D1B" w:rsidRPr="001F52A9">
      <w:rPr>
        <w:b/>
        <w:bCs/>
        <w:noProof/>
        <w:color w:val="336699"/>
        <w:sz w:val="22"/>
        <w:szCs w:val="20"/>
      </w:rPr>
      <w:drawing>
        <wp:anchor distT="0" distB="0" distL="114300" distR="114300" simplePos="0" relativeHeight="251658240" behindDoc="0" locked="0" layoutInCell="1" allowOverlap="1" wp14:anchorId="5E78F02D" wp14:editId="60A2DC6A">
          <wp:simplePos x="0" y="0"/>
          <wp:positionH relativeFrom="column">
            <wp:posOffset>5104765</wp:posOffset>
          </wp:positionH>
          <wp:positionV relativeFrom="paragraph">
            <wp:posOffset>9525</wp:posOffset>
          </wp:positionV>
          <wp:extent cx="1174750" cy="370840"/>
          <wp:effectExtent l="0" t="0" r="0" b="0"/>
          <wp:wrapNone/>
          <wp:docPr id="1604616641" name="Imagem 1604616641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8743544" name="Imagem 1" descr="Logotip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4750" cy="370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45D1B" w:rsidRPr="003633E7">
      <w:rPr>
        <w:color w:val="336699"/>
        <w:sz w:val="20"/>
        <w:szCs w:val="18"/>
      </w:rPr>
      <w:t xml:space="preserve">Diretoria </w:t>
    </w:r>
    <w:r w:rsidR="009340C1">
      <w:rPr>
        <w:color w:val="336699"/>
        <w:sz w:val="20"/>
        <w:szCs w:val="18"/>
      </w:rPr>
      <w:t>Administrativa</w:t>
    </w:r>
  </w:p>
  <w:bookmarkEnd w:id="0"/>
  <w:bookmarkEnd w:id="1"/>
  <w:bookmarkEnd w:id="2"/>
  <w:bookmarkEnd w:id="3"/>
  <w:bookmarkEnd w:id="4"/>
  <w:bookmarkEnd w:id="5"/>
  <w:p w14:paraId="3385E6AB" w14:textId="4A43E99F" w:rsidR="00D45D1B" w:rsidRPr="003633E7" w:rsidRDefault="00B97E82" w:rsidP="00D45D1B">
    <w:pPr>
      <w:keepLines/>
      <w:spacing w:after="0" w:line="276" w:lineRule="auto"/>
      <w:jc w:val="left"/>
      <w:rPr>
        <w:noProof/>
        <w:color w:val="A6A6A6" w:themeColor="background1" w:themeShade="A6"/>
        <w:sz w:val="18"/>
        <w:szCs w:val="16"/>
      </w:rPr>
    </w:pPr>
    <w:r>
      <w:rPr>
        <w:b/>
        <w:bCs/>
        <w:noProof/>
        <w:color w:val="336699"/>
        <w:sz w:val="22"/>
        <w:szCs w:val="20"/>
      </w:rPr>
      <w:t>CADASTRO DE RESERVA</w:t>
    </w:r>
    <w:r w:rsidR="00D45D1B">
      <w:rPr>
        <w:b/>
        <w:bCs/>
        <w:noProof/>
        <w:color w:val="336699"/>
        <w:sz w:val="22"/>
        <w:szCs w:val="20"/>
      </w:rPr>
      <w:t xml:space="preserve"> | </w:t>
    </w:r>
    <w:r w:rsidR="00BF1284">
      <w:rPr>
        <w:noProof/>
        <w:color w:val="A6A6A6" w:themeColor="background1" w:themeShade="A6"/>
        <w:sz w:val="18"/>
        <w:szCs w:val="16"/>
      </w:rPr>
      <w:t>COFFEE BREAK</w:t>
    </w:r>
  </w:p>
  <w:p w14:paraId="5148175E" w14:textId="77777777" w:rsidR="00101332" w:rsidRDefault="0010133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48B9"/>
    <w:multiLevelType w:val="hybridMultilevel"/>
    <w:tmpl w:val="2DCC4E6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A2A60"/>
    <w:multiLevelType w:val="hybridMultilevel"/>
    <w:tmpl w:val="A2AC497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C5CA0"/>
    <w:multiLevelType w:val="hybridMultilevel"/>
    <w:tmpl w:val="4A0E87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21ED5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9213716"/>
    <w:multiLevelType w:val="hybridMultilevel"/>
    <w:tmpl w:val="E7BCCBD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76D1B"/>
    <w:multiLevelType w:val="hybridMultilevel"/>
    <w:tmpl w:val="D972964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D169A1"/>
    <w:multiLevelType w:val="hybridMultilevel"/>
    <w:tmpl w:val="3EF83B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651DBB"/>
    <w:multiLevelType w:val="hybridMultilevel"/>
    <w:tmpl w:val="87E26A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509D5"/>
    <w:multiLevelType w:val="hybridMultilevel"/>
    <w:tmpl w:val="609A4C98"/>
    <w:lvl w:ilvl="0" w:tplc="04160017">
      <w:start w:val="1"/>
      <w:numFmt w:val="lowerLetter"/>
      <w:lvlText w:val="%1)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FA7C88"/>
    <w:multiLevelType w:val="multilevel"/>
    <w:tmpl w:val="87B48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0E5568"/>
    <w:multiLevelType w:val="multilevel"/>
    <w:tmpl w:val="32961F7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3651A1"/>
    <w:multiLevelType w:val="hybridMultilevel"/>
    <w:tmpl w:val="1FAA47EA"/>
    <w:lvl w:ilvl="0" w:tplc="4C4EBD54">
      <w:start w:val="1"/>
      <w:numFmt w:val="decimal"/>
      <w:pStyle w:val="Titulotce"/>
      <w:lvlText w:val="%1."/>
      <w:lvlJc w:val="left"/>
      <w:pPr>
        <w:ind w:left="360" w:hanging="360"/>
      </w:pPr>
      <w:rPr>
        <w:rFonts w:ascii="Arial" w:hAnsi="Arial" w:cs="Arial" w:hint="default"/>
        <w:color w:val="000000"/>
        <w:sz w:val="24"/>
      </w:r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CEC78C4"/>
    <w:multiLevelType w:val="multilevel"/>
    <w:tmpl w:val="16924B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284"/>
      </w:pPr>
      <w:rPr>
        <w:rFonts w:hint="default"/>
        <w:b w:val="0"/>
        <w:bCs w:val="0"/>
      </w:rPr>
    </w:lvl>
    <w:lvl w:ilvl="2">
      <w:start w:val="1"/>
      <w:numFmt w:val="decimal"/>
      <w:isLgl/>
      <w:suff w:val="space"/>
      <w:lvlText w:val="%1.%2.%3."/>
      <w:lvlJc w:val="left"/>
      <w:pPr>
        <w:ind w:left="993" w:firstLine="567"/>
      </w:pPr>
      <w:rPr>
        <w:rFonts w:hint="default"/>
        <w:b w:val="0"/>
        <w:bCs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85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113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141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170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198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2268"/>
      </w:pPr>
      <w:rPr>
        <w:rFonts w:hint="default"/>
      </w:rPr>
    </w:lvl>
  </w:abstractNum>
  <w:abstractNum w:abstractNumId="13" w15:restartNumberingAfterBreak="0">
    <w:nsid w:val="431B1A96"/>
    <w:multiLevelType w:val="multilevel"/>
    <w:tmpl w:val="268E72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ITULOTCE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3AA20A7"/>
    <w:multiLevelType w:val="hybridMultilevel"/>
    <w:tmpl w:val="CCAA27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E62ACF"/>
    <w:multiLevelType w:val="hybridMultilevel"/>
    <w:tmpl w:val="98A8D4F8"/>
    <w:lvl w:ilvl="0" w:tplc="58925C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57201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1DA590D"/>
    <w:multiLevelType w:val="hybridMultilevel"/>
    <w:tmpl w:val="E78CA9D8"/>
    <w:lvl w:ilvl="0" w:tplc="52DE9F20">
      <w:start w:val="1"/>
      <w:numFmt w:val="decimal"/>
      <w:pStyle w:val="tittce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677EA3"/>
    <w:multiLevelType w:val="hybridMultilevel"/>
    <w:tmpl w:val="3864E3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5848C9"/>
    <w:multiLevelType w:val="multilevel"/>
    <w:tmpl w:val="82C2DFD2"/>
    <w:lvl w:ilvl="0">
      <w:start w:val="1"/>
      <w:numFmt w:val="decimal"/>
      <w:pStyle w:val="TITTCE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ormaltce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69A93B1C"/>
    <w:multiLevelType w:val="hybridMultilevel"/>
    <w:tmpl w:val="A1AA6A8C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E5D452C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75367978"/>
    <w:multiLevelType w:val="multilevel"/>
    <w:tmpl w:val="748C9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73546698">
    <w:abstractNumId w:val="11"/>
  </w:num>
  <w:num w:numId="2" w16cid:durableId="1873571881">
    <w:abstractNumId w:val="12"/>
  </w:num>
  <w:num w:numId="3" w16cid:durableId="344985655">
    <w:abstractNumId w:val="13"/>
  </w:num>
  <w:num w:numId="4" w16cid:durableId="1203975849">
    <w:abstractNumId w:val="2"/>
  </w:num>
  <w:num w:numId="5" w16cid:durableId="1780103352">
    <w:abstractNumId w:val="18"/>
  </w:num>
  <w:num w:numId="6" w16cid:durableId="1675449738">
    <w:abstractNumId w:val="1"/>
  </w:num>
  <w:num w:numId="7" w16cid:durableId="1262882669">
    <w:abstractNumId w:val="14"/>
  </w:num>
  <w:num w:numId="8" w16cid:durableId="254679042">
    <w:abstractNumId w:val="7"/>
  </w:num>
  <w:num w:numId="9" w16cid:durableId="1630671391">
    <w:abstractNumId w:val="6"/>
  </w:num>
  <w:num w:numId="10" w16cid:durableId="743836348">
    <w:abstractNumId w:val="3"/>
  </w:num>
  <w:num w:numId="11" w16cid:durableId="738791552">
    <w:abstractNumId w:val="12"/>
  </w:num>
  <w:num w:numId="12" w16cid:durableId="349919583">
    <w:abstractNumId w:val="12"/>
  </w:num>
  <w:num w:numId="13" w16cid:durableId="1204290358">
    <w:abstractNumId w:val="16"/>
  </w:num>
  <w:num w:numId="14" w16cid:durableId="261228813">
    <w:abstractNumId w:val="21"/>
  </w:num>
  <w:num w:numId="15" w16cid:durableId="1311473316">
    <w:abstractNumId w:val="10"/>
  </w:num>
  <w:num w:numId="16" w16cid:durableId="1126314916">
    <w:abstractNumId w:val="19"/>
  </w:num>
  <w:num w:numId="17" w16cid:durableId="1354965459">
    <w:abstractNumId w:val="17"/>
  </w:num>
  <w:num w:numId="18" w16cid:durableId="980304720">
    <w:abstractNumId w:val="19"/>
  </w:num>
  <w:num w:numId="19" w16cid:durableId="1723364643">
    <w:abstractNumId w:val="19"/>
  </w:num>
  <w:num w:numId="20" w16cid:durableId="9644027">
    <w:abstractNumId w:val="19"/>
  </w:num>
  <w:num w:numId="21" w16cid:durableId="182943071">
    <w:abstractNumId w:val="5"/>
  </w:num>
  <w:num w:numId="22" w16cid:durableId="671689819">
    <w:abstractNumId w:val="20"/>
  </w:num>
  <w:num w:numId="23" w16cid:durableId="2125491307">
    <w:abstractNumId w:val="4"/>
  </w:num>
  <w:num w:numId="24" w16cid:durableId="608780326">
    <w:abstractNumId w:val="8"/>
  </w:num>
  <w:num w:numId="25" w16cid:durableId="293634007">
    <w:abstractNumId w:val="15"/>
  </w:num>
  <w:num w:numId="26" w16cid:durableId="1784615746">
    <w:abstractNumId w:val="0"/>
  </w:num>
  <w:num w:numId="27" w16cid:durableId="331371600">
    <w:abstractNumId w:val="22"/>
  </w:num>
  <w:num w:numId="28" w16cid:durableId="1851873751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B67"/>
    <w:rsid w:val="000000B3"/>
    <w:rsid w:val="00000170"/>
    <w:rsid w:val="000009F1"/>
    <w:rsid w:val="00003506"/>
    <w:rsid w:val="000072C8"/>
    <w:rsid w:val="000078D8"/>
    <w:rsid w:val="000140AC"/>
    <w:rsid w:val="0001424E"/>
    <w:rsid w:val="00014576"/>
    <w:rsid w:val="00020605"/>
    <w:rsid w:val="000232A4"/>
    <w:rsid w:val="000238A0"/>
    <w:rsid w:val="00023E0C"/>
    <w:rsid w:val="00024DCA"/>
    <w:rsid w:val="00024EC8"/>
    <w:rsid w:val="00025D60"/>
    <w:rsid w:val="000266F4"/>
    <w:rsid w:val="00032A3D"/>
    <w:rsid w:val="0003314D"/>
    <w:rsid w:val="000347AF"/>
    <w:rsid w:val="000353E7"/>
    <w:rsid w:val="000360DF"/>
    <w:rsid w:val="00040EF4"/>
    <w:rsid w:val="00041219"/>
    <w:rsid w:val="00044F9C"/>
    <w:rsid w:val="0004572F"/>
    <w:rsid w:val="00047EA5"/>
    <w:rsid w:val="00050FDC"/>
    <w:rsid w:val="00051A2C"/>
    <w:rsid w:val="00052566"/>
    <w:rsid w:val="000530D0"/>
    <w:rsid w:val="0005343D"/>
    <w:rsid w:val="00055850"/>
    <w:rsid w:val="00057896"/>
    <w:rsid w:val="00061DB2"/>
    <w:rsid w:val="000633A0"/>
    <w:rsid w:val="00065B77"/>
    <w:rsid w:val="00065DE7"/>
    <w:rsid w:val="0007192B"/>
    <w:rsid w:val="00072441"/>
    <w:rsid w:val="000724C0"/>
    <w:rsid w:val="00072BD4"/>
    <w:rsid w:val="000745D7"/>
    <w:rsid w:val="00074A7F"/>
    <w:rsid w:val="00076582"/>
    <w:rsid w:val="00077B2D"/>
    <w:rsid w:val="000828DF"/>
    <w:rsid w:val="000829F8"/>
    <w:rsid w:val="00082BF6"/>
    <w:rsid w:val="00083644"/>
    <w:rsid w:val="00084276"/>
    <w:rsid w:val="000845AF"/>
    <w:rsid w:val="00085F58"/>
    <w:rsid w:val="00086BA0"/>
    <w:rsid w:val="00090429"/>
    <w:rsid w:val="00092A1E"/>
    <w:rsid w:val="00093C6F"/>
    <w:rsid w:val="000940EE"/>
    <w:rsid w:val="0009547A"/>
    <w:rsid w:val="00095B95"/>
    <w:rsid w:val="00097E2E"/>
    <w:rsid w:val="000A2AFD"/>
    <w:rsid w:val="000A3161"/>
    <w:rsid w:val="000A348F"/>
    <w:rsid w:val="000A3B58"/>
    <w:rsid w:val="000A441F"/>
    <w:rsid w:val="000A5397"/>
    <w:rsid w:val="000A5C5B"/>
    <w:rsid w:val="000A6F06"/>
    <w:rsid w:val="000A799A"/>
    <w:rsid w:val="000B1A11"/>
    <w:rsid w:val="000B22AB"/>
    <w:rsid w:val="000B2E88"/>
    <w:rsid w:val="000B300A"/>
    <w:rsid w:val="000B3179"/>
    <w:rsid w:val="000B3C1D"/>
    <w:rsid w:val="000B6840"/>
    <w:rsid w:val="000B7456"/>
    <w:rsid w:val="000B7E27"/>
    <w:rsid w:val="000C1CDA"/>
    <w:rsid w:val="000C5801"/>
    <w:rsid w:val="000C5AE7"/>
    <w:rsid w:val="000C6CFA"/>
    <w:rsid w:val="000C7216"/>
    <w:rsid w:val="000C7A83"/>
    <w:rsid w:val="000D0C6D"/>
    <w:rsid w:val="000D3847"/>
    <w:rsid w:val="000D3A42"/>
    <w:rsid w:val="000E051F"/>
    <w:rsid w:val="000E1850"/>
    <w:rsid w:val="000E290D"/>
    <w:rsid w:val="000E3E61"/>
    <w:rsid w:val="000E706C"/>
    <w:rsid w:val="000F170D"/>
    <w:rsid w:val="000F3564"/>
    <w:rsid w:val="000F3779"/>
    <w:rsid w:val="000F52B6"/>
    <w:rsid w:val="000F7693"/>
    <w:rsid w:val="00101332"/>
    <w:rsid w:val="001016CE"/>
    <w:rsid w:val="001036A2"/>
    <w:rsid w:val="0010463A"/>
    <w:rsid w:val="00104B16"/>
    <w:rsid w:val="00105E57"/>
    <w:rsid w:val="0010653D"/>
    <w:rsid w:val="00110E38"/>
    <w:rsid w:val="00113FEB"/>
    <w:rsid w:val="001151C0"/>
    <w:rsid w:val="00116F1F"/>
    <w:rsid w:val="001210FA"/>
    <w:rsid w:val="0012146E"/>
    <w:rsid w:val="00122F7B"/>
    <w:rsid w:val="0012429E"/>
    <w:rsid w:val="00124577"/>
    <w:rsid w:val="00124DF3"/>
    <w:rsid w:val="00130D83"/>
    <w:rsid w:val="00131CD9"/>
    <w:rsid w:val="001327BA"/>
    <w:rsid w:val="00134B2D"/>
    <w:rsid w:val="0014252E"/>
    <w:rsid w:val="00142CA9"/>
    <w:rsid w:val="001431CA"/>
    <w:rsid w:val="001436D5"/>
    <w:rsid w:val="00144236"/>
    <w:rsid w:val="0014672E"/>
    <w:rsid w:val="00151ADB"/>
    <w:rsid w:val="00152446"/>
    <w:rsid w:val="00153159"/>
    <w:rsid w:val="001561BA"/>
    <w:rsid w:val="0015656A"/>
    <w:rsid w:val="00161B9A"/>
    <w:rsid w:val="00164508"/>
    <w:rsid w:val="001659CF"/>
    <w:rsid w:val="00170A87"/>
    <w:rsid w:val="00172EA2"/>
    <w:rsid w:val="00176611"/>
    <w:rsid w:val="00183815"/>
    <w:rsid w:val="0018507A"/>
    <w:rsid w:val="001870B0"/>
    <w:rsid w:val="001877B1"/>
    <w:rsid w:val="00190580"/>
    <w:rsid w:val="00191CBA"/>
    <w:rsid w:val="00193FA8"/>
    <w:rsid w:val="001940C0"/>
    <w:rsid w:val="00194961"/>
    <w:rsid w:val="001953D8"/>
    <w:rsid w:val="00195827"/>
    <w:rsid w:val="00195A5A"/>
    <w:rsid w:val="001A0E46"/>
    <w:rsid w:val="001A19C1"/>
    <w:rsid w:val="001A1B69"/>
    <w:rsid w:val="001A1E36"/>
    <w:rsid w:val="001A2074"/>
    <w:rsid w:val="001A3401"/>
    <w:rsid w:val="001A4058"/>
    <w:rsid w:val="001A41AF"/>
    <w:rsid w:val="001A4AC9"/>
    <w:rsid w:val="001A516B"/>
    <w:rsid w:val="001A63E9"/>
    <w:rsid w:val="001A7850"/>
    <w:rsid w:val="001B226D"/>
    <w:rsid w:val="001B71AA"/>
    <w:rsid w:val="001B7D75"/>
    <w:rsid w:val="001C2C08"/>
    <w:rsid w:val="001C345D"/>
    <w:rsid w:val="001C3C51"/>
    <w:rsid w:val="001C4143"/>
    <w:rsid w:val="001C5131"/>
    <w:rsid w:val="001C5D60"/>
    <w:rsid w:val="001C681C"/>
    <w:rsid w:val="001C6878"/>
    <w:rsid w:val="001D0929"/>
    <w:rsid w:val="001D12A2"/>
    <w:rsid w:val="001D1D33"/>
    <w:rsid w:val="001D1D61"/>
    <w:rsid w:val="001D59EC"/>
    <w:rsid w:val="001D688B"/>
    <w:rsid w:val="001D737E"/>
    <w:rsid w:val="001D76CF"/>
    <w:rsid w:val="001E0E46"/>
    <w:rsid w:val="001E43F7"/>
    <w:rsid w:val="001E4971"/>
    <w:rsid w:val="001E652C"/>
    <w:rsid w:val="001E6733"/>
    <w:rsid w:val="001E6EBB"/>
    <w:rsid w:val="001F2F1A"/>
    <w:rsid w:val="001F718C"/>
    <w:rsid w:val="001F7442"/>
    <w:rsid w:val="00200B05"/>
    <w:rsid w:val="00201BC8"/>
    <w:rsid w:val="002029E5"/>
    <w:rsid w:val="00203B4C"/>
    <w:rsid w:val="0020558A"/>
    <w:rsid w:val="00206F7F"/>
    <w:rsid w:val="002076BE"/>
    <w:rsid w:val="00210EBD"/>
    <w:rsid w:val="002144FF"/>
    <w:rsid w:val="00215478"/>
    <w:rsid w:val="00215AA4"/>
    <w:rsid w:val="00222065"/>
    <w:rsid w:val="002230E2"/>
    <w:rsid w:val="0022447A"/>
    <w:rsid w:val="00224C44"/>
    <w:rsid w:val="0022744B"/>
    <w:rsid w:val="00227EE7"/>
    <w:rsid w:val="00230B98"/>
    <w:rsid w:val="0023186F"/>
    <w:rsid w:val="00234788"/>
    <w:rsid w:val="0023513B"/>
    <w:rsid w:val="00236B2A"/>
    <w:rsid w:val="00237790"/>
    <w:rsid w:val="00241026"/>
    <w:rsid w:val="00247A95"/>
    <w:rsid w:val="002500F5"/>
    <w:rsid w:val="002506BB"/>
    <w:rsid w:val="002525D7"/>
    <w:rsid w:val="002539A1"/>
    <w:rsid w:val="0025601A"/>
    <w:rsid w:val="0026053D"/>
    <w:rsid w:val="00260D72"/>
    <w:rsid w:val="00264151"/>
    <w:rsid w:val="00264608"/>
    <w:rsid w:val="00264C3E"/>
    <w:rsid w:val="00265199"/>
    <w:rsid w:val="002652C4"/>
    <w:rsid w:val="0026644F"/>
    <w:rsid w:val="00266B50"/>
    <w:rsid w:val="00267967"/>
    <w:rsid w:val="002706CF"/>
    <w:rsid w:val="00271342"/>
    <w:rsid w:val="00272E5A"/>
    <w:rsid w:val="002733E5"/>
    <w:rsid w:val="00273433"/>
    <w:rsid w:val="002734F6"/>
    <w:rsid w:val="0027392F"/>
    <w:rsid w:val="00273FD9"/>
    <w:rsid w:val="00274CCA"/>
    <w:rsid w:val="00275F02"/>
    <w:rsid w:val="0027689A"/>
    <w:rsid w:val="002812C5"/>
    <w:rsid w:val="0028136A"/>
    <w:rsid w:val="00282B33"/>
    <w:rsid w:val="0028319C"/>
    <w:rsid w:val="00283971"/>
    <w:rsid w:val="00285616"/>
    <w:rsid w:val="00286EFB"/>
    <w:rsid w:val="00287C80"/>
    <w:rsid w:val="00291766"/>
    <w:rsid w:val="00293841"/>
    <w:rsid w:val="00296B42"/>
    <w:rsid w:val="00296C85"/>
    <w:rsid w:val="0029794E"/>
    <w:rsid w:val="002A0556"/>
    <w:rsid w:val="002A6EBE"/>
    <w:rsid w:val="002A7041"/>
    <w:rsid w:val="002B2D05"/>
    <w:rsid w:val="002B42A9"/>
    <w:rsid w:val="002B4AF2"/>
    <w:rsid w:val="002B62EA"/>
    <w:rsid w:val="002B73A4"/>
    <w:rsid w:val="002B7772"/>
    <w:rsid w:val="002C103B"/>
    <w:rsid w:val="002C10E2"/>
    <w:rsid w:val="002C1705"/>
    <w:rsid w:val="002C3345"/>
    <w:rsid w:val="002C52CA"/>
    <w:rsid w:val="002D2715"/>
    <w:rsid w:val="002D2776"/>
    <w:rsid w:val="002D2C11"/>
    <w:rsid w:val="002D4BC1"/>
    <w:rsid w:val="002D4F80"/>
    <w:rsid w:val="002D5DDC"/>
    <w:rsid w:val="002E2828"/>
    <w:rsid w:val="002E287D"/>
    <w:rsid w:val="002E4CFE"/>
    <w:rsid w:val="002E69B5"/>
    <w:rsid w:val="002F1122"/>
    <w:rsid w:val="002F21B0"/>
    <w:rsid w:val="002F3D72"/>
    <w:rsid w:val="002F71B8"/>
    <w:rsid w:val="002F7EC2"/>
    <w:rsid w:val="00302926"/>
    <w:rsid w:val="00305021"/>
    <w:rsid w:val="00305889"/>
    <w:rsid w:val="00306B8B"/>
    <w:rsid w:val="00306F13"/>
    <w:rsid w:val="00307323"/>
    <w:rsid w:val="00307DBF"/>
    <w:rsid w:val="0031022C"/>
    <w:rsid w:val="0031083B"/>
    <w:rsid w:val="00311329"/>
    <w:rsid w:val="0031147F"/>
    <w:rsid w:val="00311BB1"/>
    <w:rsid w:val="003131C1"/>
    <w:rsid w:val="0031649E"/>
    <w:rsid w:val="003178D8"/>
    <w:rsid w:val="00322772"/>
    <w:rsid w:val="00323147"/>
    <w:rsid w:val="00325638"/>
    <w:rsid w:val="00325D49"/>
    <w:rsid w:val="003274F5"/>
    <w:rsid w:val="0033034D"/>
    <w:rsid w:val="003343FE"/>
    <w:rsid w:val="003346F2"/>
    <w:rsid w:val="0033587C"/>
    <w:rsid w:val="003369FA"/>
    <w:rsid w:val="00341635"/>
    <w:rsid w:val="00341BE1"/>
    <w:rsid w:val="003433B3"/>
    <w:rsid w:val="00343E39"/>
    <w:rsid w:val="003451CE"/>
    <w:rsid w:val="0034643C"/>
    <w:rsid w:val="0034754A"/>
    <w:rsid w:val="00350E70"/>
    <w:rsid w:val="00354C8A"/>
    <w:rsid w:val="0036161E"/>
    <w:rsid w:val="003743A5"/>
    <w:rsid w:val="00375E27"/>
    <w:rsid w:val="00383ECD"/>
    <w:rsid w:val="00383F82"/>
    <w:rsid w:val="00386E3F"/>
    <w:rsid w:val="003873FB"/>
    <w:rsid w:val="003877B4"/>
    <w:rsid w:val="00390446"/>
    <w:rsid w:val="003931F0"/>
    <w:rsid w:val="003938FC"/>
    <w:rsid w:val="003939CC"/>
    <w:rsid w:val="0039491C"/>
    <w:rsid w:val="00394F45"/>
    <w:rsid w:val="0039535C"/>
    <w:rsid w:val="00395507"/>
    <w:rsid w:val="003966A7"/>
    <w:rsid w:val="0039728B"/>
    <w:rsid w:val="003A03E5"/>
    <w:rsid w:val="003A3DC1"/>
    <w:rsid w:val="003A6764"/>
    <w:rsid w:val="003B0242"/>
    <w:rsid w:val="003B19B3"/>
    <w:rsid w:val="003B1F84"/>
    <w:rsid w:val="003B2D01"/>
    <w:rsid w:val="003B6C84"/>
    <w:rsid w:val="003B74D6"/>
    <w:rsid w:val="003C088E"/>
    <w:rsid w:val="003C1C4B"/>
    <w:rsid w:val="003C32CB"/>
    <w:rsid w:val="003C399C"/>
    <w:rsid w:val="003C5AED"/>
    <w:rsid w:val="003C5CF3"/>
    <w:rsid w:val="003C7942"/>
    <w:rsid w:val="003D022D"/>
    <w:rsid w:val="003D2E85"/>
    <w:rsid w:val="003D4410"/>
    <w:rsid w:val="003D5414"/>
    <w:rsid w:val="003D61B4"/>
    <w:rsid w:val="003D68FD"/>
    <w:rsid w:val="003D6DA1"/>
    <w:rsid w:val="003E0475"/>
    <w:rsid w:val="003E09A6"/>
    <w:rsid w:val="003E24E1"/>
    <w:rsid w:val="003E2C53"/>
    <w:rsid w:val="003E2D4F"/>
    <w:rsid w:val="003E4964"/>
    <w:rsid w:val="003F0775"/>
    <w:rsid w:val="003F1AF9"/>
    <w:rsid w:val="003F42CA"/>
    <w:rsid w:val="003F5B30"/>
    <w:rsid w:val="003F6726"/>
    <w:rsid w:val="00402AF6"/>
    <w:rsid w:val="00403E6D"/>
    <w:rsid w:val="004068C4"/>
    <w:rsid w:val="00413642"/>
    <w:rsid w:val="00416185"/>
    <w:rsid w:val="004218CB"/>
    <w:rsid w:val="0042192C"/>
    <w:rsid w:val="00422F7F"/>
    <w:rsid w:val="004266B8"/>
    <w:rsid w:val="00426F59"/>
    <w:rsid w:val="00430AB3"/>
    <w:rsid w:val="00435A60"/>
    <w:rsid w:val="00436942"/>
    <w:rsid w:val="00445EA9"/>
    <w:rsid w:val="0044679D"/>
    <w:rsid w:val="004467F5"/>
    <w:rsid w:val="004471D8"/>
    <w:rsid w:val="00453407"/>
    <w:rsid w:val="004628A1"/>
    <w:rsid w:val="004668B2"/>
    <w:rsid w:val="00467818"/>
    <w:rsid w:val="00467925"/>
    <w:rsid w:val="004747E0"/>
    <w:rsid w:val="00476E8E"/>
    <w:rsid w:val="00482F59"/>
    <w:rsid w:val="004865B1"/>
    <w:rsid w:val="0048666F"/>
    <w:rsid w:val="00486948"/>
    <w:rsid w:val="00486D5B"/>
    <w:rsid w:val="00490079"/>
    <w:rsid w:val="004913EC"/>
    <w:rsid w:val="00491646"/>
    <w:rsid w:val="00492FF0"/>
    <w:rsid w:val="00493212"/>
    <w:rsid w:val="00493FB3"/>
    <w:rsid w:val="0049486C"/>
    <w:rsid w:val="00494C34"/>
    <w:rsid w:val="004954B4"/>
    <w:rsid w:val="0049640B"/>
    <w:rsid w:val="00497D3D"/>
    <w:rsid w:val="004A0689"/>
    <w:rsid w:val="004A6F49"/>
    <w:rsid w:val="004B05AF"/>
    <w:rsid w:val="004B1310"/>
    <w:rsid w:val="004B55B3"/>
    <w:rsid w:val="004B5D5B"/>
    <w:rsid w:val="004B615F"/>
    <w:rsid w:val="004C211B"/>
    <w:rsid w:val="004C2481"/>
    <w:rsid w:val="004D1CC2"/>
    <w:rsid w:val="004D1E95"/>
    <w:rsid w:val="004D493D"/>
    <w:rsid w:val="004D5D6F"/>
    <w:rsid w:val="004D5E1C"/>
    <w:rsid w:val="004D78B2"/>
    <w:rsid w:val="004E0132"/>
    <w:rsid w:val="004E1A01"/>
    <w:rsid w:val="004E3C95"/>
    <w:rsid w:val="004E4F02"/>
    <w:rsid w:val="004E52AD"/>
    <w:rsid w:val="004E5B05"/>
    <w:rsid w:val="004E5E1A"/>
    <w:rsid w:val="004E6E6D"/>
    <w:rsid w:val="004F2BCB"/>
    <w:rsid w:val="004F350C"/>
    <w:rsid w:val="004F379F"/>
    <w:rsid w:val="004F4760"/>
    <w:rsid w:val="004F568F"/>
    <w:rsid w:val="004F640F"/>
    <w:rsid w:val="004F743A"/>
    <w:rsid w:val="004F7643"/>
    <w:rsid w:val="004F7B61"/>
    <w:rsid w:val="004F7EC7"/>
    <w:rsid w:val="00500F45"/>
    <w:rsid w:val="00501AC0"/>
    <w:rsid w:val="00507112"/>
    <w:rsid w:val="00507B25"/>
    <w:rsid w:val="00507DE0"/>
    <w:rsid w:val="00510573"/>
    <w:rsid w:val="005128EF"/>
    <w:rsid w:val="00512952"/>
    <w:rsid w:val="005134D0"/>
    <w:rsid w:val="00513737"/>
    <w:rsid w:val="00514E4E"/>
    <w:rsid w:val="0051502C"/>
    <w:rsid w:val="005171E9"/>
    <w:rsid w:val="00517522"/>
    <w:rsid w:val="005200A1"/>
    <w:rsid w:val="005219AB"/>
    <w:rsid w:val="00522C73"/>
    <w:rsid w:val="00522D76"/>
    <w:rsid w:val="005234E1"/>
    <w:rsid w:val="0052356F"/>
    <w:rsid w:val="00523E30"/>
    <w:rsid w:val="00527675"/>
    <w:rsid w:val="005316DB"/>
    <w:rsid w:val="00531F88"/>
    <w:rsid w:val="0053324A"/>
    <w:rsid w:val="00533D3C"/>
    <w:rsid w:val="0053446D"/>
    <w:rsid w:val="0053469F"/>
    <w:rsid w:val="00536AF2"/>
    <w:rsid w:val="00541A21"/>
    <w:rsid w:val="00543CC3"/>
    <w:rsid w:val="00543E48"/>
    <w:rsid w:val="005448D4"/>
    <w:rsid w:val="00544FF0"/>
    <w:rsid w:val="005464C2"/>
    <w:rsid w:val="00550B81"/>
    <w:rsid w:val="00555862"/>
    <w:rsid w:val="005572DC"/>
    <w:rsid w:val="0055772F"/>
    <w:rsid w:val="00561757"/>
    <w:rsid w:val="005625C6"/>
    <w:rsid w:val="005631A8"/>
    <w:rsid w:val="00567425"/>
    <w:rsid w:val="005700A3"/>
    <w:rsid w:val="00575B5E"/>
    <w:rsid w:val="00575BE8"/>
    <w:rsid w:val="0057623A"/>
    <w:rsid w:val="00576FD6"/>
    <w:rsid w:val="00577D23"/>
    <w:rsid w:val="00583385"/>
    <w:rsid w:val="005839E2"/>
    <w:rsid w:val="00583C60"/>
    <w:rsid w:val="00587296"/>
    <w:rsid w:val="0059020F"/>
    <w:rsid w:val="00591AD4"/>
    <w:rsid w:val="00593BCF"/>
    <w:rsid w:val="005952CC"/>
    <w:rsid w:val="00597638"/>
    <w:rsid w:val="005A0644"/>
    <w:rsid w:val="005A2DD5"/>
    <w:rsid w:val="005A2EF7"/>
    <w:rsid w:val="005A5AA9"/>
    <w:rsid w:val="005B0932"/>
    <w:rsid w:val="005B293A"/>
    <w:rsid w:val="005B3E59"/>
    <w:rsid w:val="005B3F45"/>
    <w:rsid w:val="005B4400"/>
    <w:rsid w:val="005B6A6F"/>
    <w:rsid w:val="005C2DA1"/>
    <w:rsid w:val="005C41CF"/>
    <w:rsid w:val="005C59B1"/>
    <w:rsid w:val="005C6121"/>
    <w:rsid w:val="005C684F"/>
    <w:rsid w:val="005D25EF"/>
    <w:rsid w:val="005D4060"/>
    <w:rsid w:val="005D65BA"/>
    <w:rsid w:val="005E22A5"/>
    <w:rsid w:val="005E2A5E"/>
    <w:rsid w:val="005E303A"/>
    <w:rsid w:val="005E395B"/>
    <w:rsid w:val="005E3ACD"/>
    <w:rsid w:val="005E56FC"/>
    <w:rsid w:val="005E5CFD"/>
    <w:rsid w:val="005F0AC1"/>
    <w:rsid w:val="005F2C0E"/>
    <w:rsid w:val="005F39B5"/>
    <w:rsid w:val="005F592D"/>
    <w:rsid w:val="0060060A"/>
    <w:rsid w:val="00604BA6"/>
    <w:rsid w:val="00607170"/>
    <w:rsid w:val="006073DD"/>
    <w:rsid w:val="00607FBC"/>
    <w:rsid w:val="0061028F"/>
    <w:rsid w:val="0061154A"/>
    <w:rsid w:val="00612815"/>
    <w:rsid w:val="00612EAF"/>
    <w:rsid w:val="00613168"/>
    <w:rsid w:val="00615F62"/>
    <w:rsid w:val="00617197"/>
    <w:rsid w:val="00620962"/>
    <w:rsid w:val="00620FB2"/>
    <w:rsid w:val="0062132D"/>
    <w:rsid w:val="0062396C"/>
    <w:rsid w:val="006278D3"/>
    <w:rsid w:val="00627AF9"/>
    <w:rsid w:val="0063037A"/>
    <w:rsid w:val="00631C4D"/>
    <w:rsid w:val="00633C21"/>
    <w:rsid w:val="0063696A"/>
    <w:rsid w:val="00640795"/>
    <w:rsid w:val="00641BEF"/>
    <w:rsid w:val="00644A9D"/>
    <w:rsid w:val="00645BDE"/>
    <w:rsid w:val="0064649E"/>
    <w:rsid w:val="006466DA"/>
    <w:rsid w:val="0065113A"/>
    <w:rsid w:val="00651359"/>
    <w:rsid w:val="00654AA8"/>
    <w:rsid w:val="00656FEA"/>
    <w:rsid w:val="0066033C"/>
    <w:rsid w:val="00660EE4"/>
    <w:rsid w:val="00661B57"/>
    <w:rsid w:val="00662D5B"/>
    <w:rsid w:val="0066361B"/>
    <w:rsid w:val="00663DAE"/>
    <w:rsid w:val="00663E8C"/>
    <w:rsid w:val="0066474F"/>
    <w:rsid w:val="006655A0"/>
    <w:rsid w:val="006665CB"/>
    <w:rsid w:val="00666955"/>
    <w:rsid w:val="00667058"/>
    <w:rsid w:val="006728AD"/>
    <w:rsid w:val="0067370A"/>
    <w:rsid w:val="00673B07"/>
    <w:rsid w:val="00677091"/>
    <w:rsid w:val="00677165"/>
    <w:rsid w:val="00677C0D"/>
    <w:rsid w:val="006809AC"/>
    <w:rsid w:val="00681FE5"/>
    <w:rsid w:val="00682513"/>
    <w:rsid w:val="0068631B"/>
    <w:rsid w:val="006876FD"/>
    <w:rsid w:val="006917FD"/>
    <w:rsid w:val="00691F9E"/>
    <w:rsid w:val="006937BB"/>
    <w:rsid w:val="006952A8"/>
    <w:rsid w:val="00696A03"/>
    <w:rsid w:val="00696B4F"/>
    <w:rsid w:val="006A162C"/>
    <w:rsid w:val="006A39AE"/>
    <w:rsid w:val="006A59DE"/>
    <w:rsid w:val="006A751E"/>
    <w:rsid w:val="006B095C"/>
    <w:rsid w:val="006B2246"/>
    <w:rsid w:val="006B2640"/>
    <w:rsid w:val="006B376C"/>
    <w:rsid w:val="006B39C5"/>
    <w:rsid w:val="006C04D5"/>
    <w:rsid w:val="006C0E2E"/>
    <w:rsid w:val="006C22D3"/>
    <w:rsid w:val="006C2D61"/>
    <w:rsid w:val="006C7E15"/>
    <w:rsid w:val="006D44E2"/>
    <w:rsid w:val="006D535D"/>
    <w:rsid w:val="006D5F33"/>
    <w:rsid w:val="006D6B21"/>
    <w:rsid w:val="006D7DF2"/>
    <w:rsid w:val="006E26EA"/>
    <w:rsid w:val="006E4B5A"/>
    <w:rsid w:val="006E4C46"/>
    <w:rsid w:val="006E7E71"/>
    <w:rsid w:val="006F0CCB"/>
    <w:rsid w:val="006F3546"/>
    <w:rsid w:val="006F7480"/>
    <w:rsid w:val="006F7A0D"/>
    <w:rsid w:val="007002CC"/>
    <w:rsid w:val="00700D1B"/>
    <w:rsid w:val="0070174A"/>
    <w:rsid w:val="0070214A"/>
    <w:rsid w:val="00702424"/>
    <w:rsid w:val="00711576"/>
    <w:rsid w:val="007118BC"/>
    <w:rsid w:val="00714414"/>
    <w:rsid w:val="0071514D"/>
    <w:rsid w:val="00720179"/>
    <w:rsid w:val="0072035E"/>
    <w:rsid w:val="00722201"/>
    <w:rsid w:val="00722EBC"/>
    <w:rsid w:val="007240D3"/>
    <w:rsid w:val="007244AF"/>
    <w:rsid w:val="00725679"/>
    <w:rsid w:val="00726DE9"/>
    <w:rsid w:val="0073080A"/>
    <w:rsid w:val="00733A12"/>
    <w:rsid w:val="00733C7C"/>
    <w:rsid w:val="00734D7C"/>
    <w:rsid w:val="0073598F"/>
    <w:rsid w:val="00740466"/>
    <w:rsid w:val="00741482"/>
    <w:rsid w:val="00741E3E"/>
    <w:rsid w:val="00742801"/>
    <w:rsid w:val="007443F2"/>
    <w:rsid w:val="00745B39"/>
    <w:rsid w:val="00746AC2"/>
    <w:rsid w:val="00746B30"/>
    <w:rsid w:val="0075149B"/>
    <w:rsid w:val="007527A4"/>
    <w:rsid w:val="007555D6"/>
    <w:rsid w:val="007568B7"/>
    <w:rsid w:val="0075740A"/>
    <w:rsid w:val="00757633"/>
    <w:rsid w:val="00757E4C"/>
    <w:rsid w:val="00763AAE"/>
    <w:rsid w:val="00764699"/>
    <w:rsid w:val="007651B4"/>
    <w:rsid w:val="00771962"/>
    <w:rsid w:val="00772CE0"/>
    <w:rsid w:val="00775682"/>
    <w:rsid w:val="007759C6"/>
    <w:rsid w:val="0077618D"/>
    <w:rsid w:val="007775AC"/>
    <w:rsid w:val="007822B3"/>
    <w:rsid w:val="0078323D"/>
    <w:rsid w:val="00783632"/>
    <w:rsid w:val="0078508B"/>
    <w:rsid w:val="007857BC"/>
    <w:rsid w:val="00786A61"/>
    <w:rsid w:val="00791E8E"/>
    <w:rsid w:val="007928FA"/>
    <w:rsid w:val="00794555"/>
    <w:rsid w:val="007945AF"/>
    <w:rsid w:val="00794F3B"/>
    <w:rsid w:val="007950C0"/>
    <w:rsid w:val="00797688"/>
    <w:rsid w:val="007A026E"/>
    <w:rsid w:val="007A07D4"/>
    <w:rsid w:val="007A1D97"/>
    <w:rsid w:val="007B1AFE"/>
    <w:rsid w:val="007B2917"/>
    <w:rsid w:val="007B45B4"/>
    <w:rsid w:val="007B4ADB"/>
    <w:rsid w:val="007B50B1"/>
    <w:rsid w:val="007B6631"/>
    <w:rsid w:val="007C0321"/>
    <w:rsid w:val="007C13D1"/>
    <w:rsid w:val="007C2D71"/>
    <w:rsid w:val="007C2FCE"/>
    <w:rsid w:val="007D0D91"/>
    <w:rsid w:val="007D2BC9"/>
    <w:rsid w:val="007D3D7A"/>
    <w:rsid w:val="007D3EA2"/>
    <w:rsid w:val="007D6B97"/>
    <w:rsid w:val="007E4F58"/>
    <w:rsid w:val="007E534C"/>
    <w:rsid w:val="007E59C0"/>
    <w:rsid w:val="007E7D0A"/>
    <w:rsid w:val="007F379C"/>
    <w:rsid w:val="007F3E85"/>
    <w:rsid w:val="007F435B"/>
    <w:rsid w:val="007F56E4"/>
    <w:rsid w:val="007F7A3D"/>
    <w:rsid w:val="007F7D7B"/>
    <w:rsid w:val="008019D7"/>
    <w:rsid w:val="00801FA3"/>
    <w:rsid w:val="008032C7"/>
    <w:rsid w:val="008047BA"/>
    <w:rsid w:val="008047EC"/>
    <w:rsid w:val="00807C23"/>
    <w:rsid w:val="00812F2C"/>
    <w:rsid w:val="00813980"/>
    <w:rsid w:val="0081429F"/>
    <w:rsid w:val="00816792"/>
    <w:rsid w:val="00817504"/>
    <w:rsid w:val="00821C16"/>
    <w:rsid w:val="00822BF7"/>
    <w:rsid w:val="00822D23"/>
    <w:rsid w:val="008233E3"/>
    <w:rsid w:val="008238DE"/>
    <w:rsid w:val="008249B5"/>
    <w:rsid w:val="00824BB1"/>
    <w:rsid w:val="00825755"/>
    <w:rsid w:val="00826931"/>
    <w:rsid w:val="00827711"/>
    <w:rsid w:val="0082787F"/>
    <w:rsid w:val="00827A7B"/>
    <w:rsid w:val="00831F48"/>
    <w:rsid w:val="00833CD0"/>
    <w:rsid w:val="00833CD9"/>
    <w:rsid w:val="0083619B"/>
    <w:rsid w:val="0083737E"/>
    <w:rsid w:val="00840ECA"/>
    <w:rsid w:val="008427E6"/>
    <w:rsid w:val="00842D56"/>
    <w:rsid w:val="008432FB"/>
    <w:rsid w:val="00852B60"/>
    <w:rsid w:val="00852E2A"/>
    <w:rsid w:val="00855E4F"/>
    <w:rsid w:val="00856656"/>
    <w:rsid w:val="008615C4"/>
    <w:rsid w:val="00861FBA"/>
    <w:rsid w:val="008623DB"/>
    <w:rsid w:val="00866714"/>
    <w:rsid w:val="00866E5E"/>
    <w:rsid w:val="008675AB"/>
    <w:rsid w:val="008700DB"/>
    <w:rsid w:val="00870C3F"/>
    <w:rsid w:val="00872744"/>
    <w:rsid w:val="00873E2F"/>
    <w:rsid w:val="0087536A"/>
    <w:rsid w:val="008760E3"/>
    <w:rsid w:val="00876DF3"/>
    <w:rsid w:val="00880C9B"/>
    <w:rsid w:val="0088400B"/>
    <w:rsid w:val="008904F2"/>
    <w:rsid w:val="008908F7"/>
    <w:rsid w:val="0089284F"/>
    <w:rsid w:val="00892D68"/>
    <w:rsid w:val="00893A4C"/>
    <w:rsid w:val="008A0EF6"/>
    <w:rsid w:val="008A2643"/>
    <w:rsid w:val="008A344B"/>
    <w:rsid w:val="008A587D"/>
    <w:rsid w:val="008A5CB1"/>
    <w:rsid w:val="008A67F0"/>
    <w:rsid w:val="008A720A"/>
    <w:rsid w:val="008B42A3"/>
    <w:rsid w:val="008B637F"/>
    <w:rsid w:val="008B7FE2"/>
    <w:rsid w:val="008C12D6"/>
    <w:rsid w:val="008C1EDA"/>
    <w:rsid w:val="008C206A"/>
    <w:rsid w:val="008C5104"/>
    <w:rsid w:val="008D1493"/>
    <w:rsid w:val="008D26F9"/>
    <w:rsid w:val="008D344A"/>
    <w:rsid w:val="008D5D40"/>
    <w:rsid w:val="008D6220"/>
    <w:rsid w:val="008D67E2"/>
    <w:rsid w:val="008D698E"/>
    <w:rsid w:val="008D7334"/>
    <w:rsid w:val="008D7E21"/>
    <w:rsid w:val="008E15D5"/>
    <w:rsid w:val="008E178F"/>
    <w:rsid w:val="008E3675"/>
    <w:rsid w:val="008E4540"/>
    <w:rsid w:val="008E5063"/>
    <w:rsid w:val="008E53F9"/>
    <w:rsid w:val="008E54B9"/>
    <w:rsid w:val="008E7659"/>
    <w:rsid w:val="008F0E20"/>
    <w:rsid w:val="008F130E"/>
    <w:rsid w:val="008F2491"/>
    <w:rsid w:val="008F4262"/>
    <w:rsid w:val="008F529F"/>
    <w:rsid w:val="008F5F9E"/>
    <w:rsid w:val="00900C0E"/>
    <w:rsid w:val="00902111"/>
    <w:rsid w:val="00902682"/>
    <w:rsid w:val="00903248"/>
    <w:rsid w:val="0090466B"/>
    <w:rsid w:val="00904B4A"/>
    <w:rsid w:val="00905E16"/>
    <w:rsid w:val="0090732C"/>
    <w:rsid w:val="0091770C"/>
    <w:rsid w:val="0092021D"/>
    <w:rsid w:val="00922E4B"/>
    <w:rsid w:val="00924160"/>
    <w:rsid w:val="00930D18"/>
    <w:rsid w:val="00931E07"/>
    <w:rsid w:val="009340C1"/>
    <w:rsid w:val="009356C6"/>
    <w:rsid w:val="00935EC8"/>
    <w:rsid w:val="00936159"/>
    <w:rsid w:val="009369BC"/>
    <w:rsid w:val="009409F1"/>
    <w:rsid w:val="00940C5F"/>
    <w:rsid w:val="009417F1"/>
    <w:rsid w:val="00941A61"/>
    <w:rsid w:val="00941D7B"/>
    <w:rsid w:val="00942B11"/>
    <w:rsid w:val="00944AB1"/>
    <w:rsid w:val="00953D07"/>
    <w:rsid w:val="00955487"/>
    <w:rsid w:val="0095745D"/>
    <w:rsid w:val="00957CDE"/>
    <w:rsid w:val="0096243A"/>
    <w:rsid w:val="00964633"/>
    <w:rsid w:val="009701D8"/>
    <w:rsid w:val="00970F59"/>
    <w:rsid w:val="00971377"/>
    <w:rsid w:val="00972EC0"/>
    <w:rsid w:val="00974F70"/>
    <w:rsid w:val="0097581D"/>
    <w:rsid w:val="00975D62"/>
    <w:rsid w:val="00981773"/>
    <w:rsid w:val="009832F6"/>
    <w:rsid w:val="00985B07"/>
    <w:rsid w:val="00990B67"/>
    <w:rsid w:val="00990BAF"/>
    <w:rsid w:val="009927E7"/>
    <w:rsid w:val="00993258"/>
    <w:rsid w:val="009944B0"/>
    <w:rsid w:val="009950EB"/>
    <w:rsid w:val="009961E6"/>
    <w:rsid w:val="009962B3"/>
    <w:rsid w:val="0099709C"/>
    <w:rsid w:val="009A1327"/>
    <w:rsid w:val="009A318D"/>
    <w:rsid w:val="009A63A7"/>
    <w:rsid w:val="009A6E25"/>
    <w:rsid w:val="009B197D"/>
    <w:rsid w:val="009B27BC"/>
    <w:rsid w:val="009B4FD7"/>
    <w:rsid w:val="009B6390"/>
    <w:rsid w:val="009C057A"/>
    <w:rsid w:val="009C1B55"/>
    <w:rsid w:val="009D0D2E"/>
    <w:rsid w:val="009D3718"/>
    <w:rsid w:val="009D3C67"/>
    <w:rsid w:val="009D4862"/>
    <w:rsid w:val="009D5381"/>
    <w:rsid w:val="009D5BFF"/>
    <w:rsid w:val="009D5EE7"/>
    <w:rsid w:val="009E1488"/>
    <w:rsid w:val="009E2133"/>
    <w:rsid w:val="009E2955"/>
    <w:rsid w:val="009E29B7"/>
    <w:rsid w:val="009E38D4"/>
    <w:rsid w:val="009E44FE"/>
    <w:rsid w:val="009E6EE5"/>
    <w:rsid w:val="009F0A37"/>
    <w:rsid w:val="009F1E15"/>
    <w:rsid w:val="009F2A67"/>
    <w:rsid w:val="009F3475"/>
    <w:rsid w:val="009F383C"/>
    <w:rsid w:val="009F63CE"/>
    <w:rsid w:val="00A00354"/>
    <w:rsid w:val="00A02FE0"/>
    <w:rsid w:val="00A0331B"/>
    <w:rsid w:val="00A03BDE"/>
    <w:rsid w:val="00A04705"/>
    <w:rsid w:val="00A0605A"/>
    <w:rsid w:val="00A07DC5"/>
    <w:rsid w:val="00A10345"/>
    <w:rsid w:val="00A10B2D"/>
    <w:rsid w:val="00A10C36"/>
    <w:rsid w:val="00A1109D"/>
    <w:rsid w:val="00A1149F"/>
    <w:rsid w:val="00A16C8A"/>
    <w:rsid w:val="00A224B9"/>
    <w:rsid w:val="00A24C13"/>
    <w:rsid w:val="00A24DEF"/>
    <w:rsid w:val="00A26404"/>
    <w:rsid w:val="00A276B4"/>
    <w:rsid w:val="00A30EB9"/>
    <w:rsid w:val="00A31DA8"/>
    <w:rsid w:val="00A35903"/>
    <w:rsid w:val="00A36066"/>
    <w:rsid w:val="00A37199"/>
    <w:rsid w:val="00A40711"/>
    <w:rsid w:val="00A44337"/>
    <w:rsid w:val="00A45F24"/>
    <w:rsid w:val="00A506C5"/>
    <w:rsid w:val="00A5111B"/>
    <w:rsid w:val="00A52A9E"/>
    <w:rsid w:val="00A561B2"/>
    <w:rsid w:val="00A56FDD"/>
    <w:rsid w:val="00A571E4"/>
    <w:rsid w:val="00A57A9F"/>
    <w:rsid w:val="00A606F6"/>
    <w:rsid w:val="00A67632"/>
    <w:rsid w:val="00A677EA"/>
    <w:rsid w:val="00A70FE3"/>
    <w:rsid w:val="00A71F53"/>
    <w:rsid w:val="00A7309F"/>
    <w:rsid w:val="00A73895"/>
    <w:rsid w:val="00A740D0"/>
    <w:rsid w:val="00A7637D"/>
    <w:rsid w:val="00A76423"/>
    <w:rsid w:val="00A76CC6"/>
    <w:rsid w:val="00A76D1B"/>
    <w:rsid w:val="00A77A23"/>
    <w:rsid w:val="00A77FCA"/>
    <w:rsid w:val="00A80631"/>
    <w:rsid w:val="00A86AE6"/>
    <w:rsid w:val="00A870B8"/>
    <w:rsid w:val="00A90026"/>
    <w:rsid w:val="00A902B0"/>
    <w:rsid w:val="00A909D6"/>
    <w:rsid w:val="00A9180B"/>
    <w:rsid w:val="00A92B04"/>
    <w:rsid w:val="00A93907"/>
    <w:rsid w:val="00A94846"/>
    <w:rsid w:val="00A94ECD"/>
    <w:rsid w:val="00A95F75"/>
    <w:rsid w:val="00AA16B0"/>
    <w:rsid w:val="00AA27A5"/>
    <w:rsid w:val="00AA4577"/>
    <w:rsid w:val="00AA5E6A"/>
    <w:rsid w:val="00AA76C1"/>
    <w:rsid w:val="00AB10F1"/>
    <w:rsid w:val="00AB1DDC"/>
    <w:rsid w:val="00AB50AC"/>
    <w:rsid w:val="00AB5894"/>
    <w:rsid w:val="00AB59BA"/>
    <w:rsid w:val="00AB78ED"/>
    <w:rsid w:val="00AC3ED0"/>
    <w:rsid w:val="00AC603A"/>
    <w:rsid w:val="00AC7895"/>
    <w:rsid w:val="00AC7909"/>
    <w:rsid w:val="00AD0EBB"/>
    <w:rsid w:val="00AD2AEF"/>
    <w:rsid w:val="00AD4282"/>
    <w:rsid w:val="00AD6133"/>
    <w:rsid w:val="00AD72D0"/>
    <w:rsid w:val="00AE0093"/>
    <w:rsid w:val="00AE067B"/>
    <w:rsid w:val="00AE0DF4"/>
    <w:rsid w:val="00AE156E"/>
    <w:rsid w:val="00AE44AE"/>
    <w:rsid w:val="00AE5CBE"/>
    <w:rsid w:val="00AF3384"/>
    <w:rsid w:val="00AF3D4C"/>
    <w:rsid w:val="00AF41A1"/>
    <w:rsid w:val="00AF52B1"/>
    <w:rsid w:val="00AF69B1"/>
    <w:rsid w:val="00B0314F"/>
    <w:rsid w:val="00B105E1"/>
    <w:rsid w:val="00B11BB0"/>
    <w:rsid w:val="00B11CF1"/>
    <w:rsid w:val="00B12152"/>
    <w:rsid w:val="00B12926"/>
    <w:rsid w:val="00B12BF2"/>
    <w:rsid w:val="00B14EDD"/>
    <w:rsid w:val="00B15C1D"/>
    <w:rsid w:val="00B17034"/>
    <w:rsid w:val="00B1738E"/>
    <w:rsid w:val="00B1784F"/>
    <w:rsid w:val="00B17940"/>
    <w:rsid w:val="00B17EB0"/>
    <w:rsid w:val="00B20BE2"/>
    <w:rsid w:val="00B2126E"/>
    <w:rsid w:val="00B21ED2"/>
    <w:rsid w:val="00B23A6E"/>
    <w:rsid w:val="00B2427B"/>
    <w:rsid w:val="00B270C9"/>
    <w:rsid w:val="00B27B56"/>
    <w:rsid w:val="00B30E0B"/>
    <w:rsid w:val="00B33904"/>
    <w:rsid w:val="00B33D18"/>
    <w:rsid w:val="00B34FC3"/>
    <w:rsid w:val="00B41B15"/>
    <w:rsid w:val="00B42E25"/>
    <w:rsid w:val="00B43100"/>
    <w:rsid w:val="00B440CB"/>
    <w:rsid w:val="00B44179"/>
    <w:rsid w:val="00B44378"/>
    <w:rsid w:val="00B446C9"/>
    <w:rsid w:val="00B448B3"/>
    <w:rsid w:val="00B44ED0"/>
    <w:rsid w:val="00B45B1E"/>
    <w:rsid w:val="00B4716B"/>
    <w:rsid w:val="00B51BD9"/>
    <w:rsid w:val="00B57ECD"/>
    <w:rsid w:val="00B60FDC"/>
    <w:rsid w:val="00B616CD"/>
    <w:rsid w:val="00B618C0"/>
    <w:rsid w:val="00B670D0"/>
    <w:rsid w:val="00B67E60"/>
    <w:rsid w:val="00B67FCE"/>
    <w:rsid w:val="00B70233"/>
    <w:rsid w:val="00B73A7E"/>
    <w:rsid w:val="00B73A9D"/>
    <w:rsid w:val="00B73C7A"/>
    <w:rsid w:val="00B75D78"/>
    <w:rsid w:val="00B768EC"/>
    <w:rsid w:val="00B772E1"/>
    <w:rsid w:val="00B777AD"/>
    <w:rsid w:val="00B81343"/>
    <w:rsid w:val="00B819AE"/>
    <w:rsid w:val="00B82927"/>
    <w:rsid w:val="00B83620"/>
    <w:rsid w:val="00B842EB"/>
    <w:rsid w:val="00B85960"/>
    <w:rsid w:val="00B85AD2"/>
    <w:rsid w:val="00B85F55"/>
    <w:rsid w:val="00B8783B"/>
    <w:rsid w:val="00B9197F"/>
    <w:rsid w:val="00B92EEC"/>
    <w:rsid w:val="00B93E6C"/>
    <w:rsid w:val="00B945A3"/>
    <w:rsid w:val="00B94FF9"/>
    <w:rsid w:val="00B97E82"/>
    <w:rsid w:val="00BA0273"/>
    <w:rsid w:val="00BA090B"/>
    <w:rsid w:val="00BA0F24"/>
    <w:rsid w:val="00BA3E9C"/>
    <w:rsid w:val="00BA4940"/>
    <w:rsid w:val="00BA4BAA"/>
    <w:rsid w:val="00BA4E85"/>
    <w:rsid w:val="00BA7245"/>
    <w:rsid w:val="00BA7386"/>
    <w:rsid w:val="00BA76E4"/>
    <w:rsid w:val="00BA7AF3"/>
    <w:rsid w:val="00BB0175"/>
    <w:rsid w:val="00BB06F8"/>
    <w:rsid w:val="00BB324E"/>
    <w:rsid w:val="00BB32D1"/>
    <w:rsid w:val="00BB3450"/>
    <w:rsid w:val="00BB6BC9"/>
    <w:rsid w:val="00BC02D3"/>
    <w:rsid w:val="00BC212D"/>
    <w:rsid w:val="00BC404B"/>
    <w:rsid w:val="00BC4DE6"/>
    <w:rsid w:val="00BC77E2"/>
    <w:rsid w:val="00BC7D7E"/>
    <w:rsid w:val="00BD0039"/>
    <w:rsid w:val="00BD1981"/>
    <w:rsid w:val="00BD1B70"/>
    <w:rsid w:val="00BD3D03"/>
    <w:rsid w:val="00BD44FC"/>
    <w:rsid w:val="00BD49A4"/>
    <w:rsid w:val="00BD70F1"/>
    <w:rsid w:val="00BD7755"/>
    <w:rsid w:val="00BE01D1"/>
    <w:rsid w:val="00BE08DC"/>
    <w:rsid w:val="00BE098A"/>
    <w:rsid w:val="00BE130B"/>
    <w:rsid w:val="00BE20F9"/>
    <w:rsid w:val="00BE3896"/>
    <w:rsid w:val="00BE4BCC"/>
    <w:rsid w:val="00BE7BB1"/>
    <w:rsid w:val="00BE7E97"/>
    <w:rsid w:val="00BF0DEF"/>
    <w:rsid w:val="00BF1284"/>
    <w:rsid w:val="00BF2B08"/>
    <w:rsid w:val="00BF2E92"/>
    <w:rsid w:val="00BF43D9"/>
    <w:rsid w:val="00BF5D4E"/>
    <w:rsid w:val="00C017D9"/>
    <w:rsid w:val="00C01D86"/>
    <w:rsid w:val="00C05870"/>
    <w:rsid w:val="00C06CD3"/>
    <w:rsid w:val="00C07474"/>
    <w:rsid w:val="00C11D51"/>
    <w:rsid w:val="00C127B6"/>
    <w:rsid w:val="00C12FA0"/>
    <w:rsid w:val="00C139FF"/>
    <w:rsid w:val="00C13C4D"/>
    <w:rsid w:val="00C1501C"/>
    <w:rsid w:val="00C1649A"/>
    <w:rsid w:val="00C16D54"/>
    <w:rsid w:val="00C16E71"/>
    <w:rsid w:val="00C17FBB"/>
    <w:rsid w:val="00C2001D"/>
    <w:rsid w:val="00C20741"/>
    <w:rsid w:val="00C20832"/>
    <w:rsid w:val="00C21270"/>
    <w:rsid w:val="00C219B4"/>
    <w:rsid w:val="00C23E78"/>
    <w:rsid w:val="00C249D8"/>
    <w:rsid w:val="00C26CFE"/>
    <w:rsid w:val="00C26D6D"/>
    <w:rsid w:val="00C26DE8"/>
    <w:rsid w:val="00C30552"/>
    <w:rsid w:val="00C30716"/>
    <w:rsid w:val="00C31F2D"/>
    <w:rsid w:val="00C33231"/>
    <w:rsid w:val="00C34B42"/>
    <w:rsid w:val="00C34E10"/>
    <w:rsid w:val="00C405A4"/>
    <w:rsid w:val="00C40E85"/>
    <w:rsid w:val="00C41FF9"/>
    <w:rsid w:val="00C43A0D"/>
    <w:rsid w:val="00C449DC"/>
    <w:rsid w:val="00C449EC"/>
    <w:rsid w:val="00C45B21"/>
    <w:rsid w:val="00C474B3"/>
    <w:rsid w:val="00C477E4"/>
    <w:rsid w:val="00C50B1B"/>
    <w:rsid w:val="00C51ABA"/>
    <w:rsid w:val="00C5335C"/>
    <w:rsid w:val="00C53F82"/>
    <w:rsid w:val="00C542C3"/>
    <w:rsid w:val="00C54386"/>
    <w:rsid w:val="00C55141"/>
    <w:rsid w:val="00C56FE1"/>
    <w:rsid w:val="00C605B4"/>
    <w:rsid w:val="00C6149F"/>
    <w:rsid w:val="00C61E65"/>
    <w:rsid w:val="00C63536"/>
    <w:rsid w:val="00C64447"/>
    <w:rsid w:val="00C652F5"/>
    <w:rsid w:val="00C65A14"/>
    <w:rsid w:val="00C6610B"/>
    <w:rsid w:val="00C66337"/>
    <w:rsid w:val="00C700E4"/>
    <w:rsid w:val="00C7055E"/>
    <w:rsid w:val="00C714B8"/>
    <w:rsid w:val="00C715A9"/>
    <w:rsid w:val="00C728E7"/>
    <w:rsid w:val="00C730F0"/>
    <w:rsid w:val="00C771C3"/>
    <w:rsid w:val="00C8592E"/>
    <w:rsid w:val="00C8689B"/>
    <w:rsid w:val="00C9031B"/>
    <w:rsid w:val="00C9270A"/>
    <w:rsid w:val="00C95192"/>
    <w:rsid w:val="00C957C2"/>
    <w:rsid w:val="00C95AD5"/>
    <w:rsid w:val="00C96358"/>
    <w:rsid w:val="00C96D7C"/>
    <w:rsid w:val="00C97F2D"/>
    <w:rsid w:val="00CA6FE9"/>
    <w:rsid w:val="00CA7E6C"/>
    <w:rsid w:val="00CB04B7"/>
    <w:rsid w:val="00CB1908"/>
    <w:rsid w:val="00CB3461"/>
    <w:rsid w:val="00CB6119"/>
    <w:rsid w:val="00CB7609"/>
    <w:rsid w:val="00CC02F2"/>
    <w:rsid w:val="00CC15A5"/>
    <w:rsid w:val="00CC25C1"/>
    <w:rsid w:val="00CC3F47"/>
    <w:rsid w:val="00CC4826"/>
    <w:rsid w:val="00CC55A0"/>
    <w:rsid w:val="00CC6CFF"/>
    <w:rsid w:val="00CD1879"/>
    <w:rsid w:val="00CD35C5"/>
    <w:rsid w:val="00CE3AAB"/>
    <w:rsid w:val="00CE3D25"/>
    <w:rsid w:val="00CE5250"/>
    <w:rsid w:val="00CF1A12"/>
    <w:rsid w:val="00CF39DC"/>
    <w:rsid w:val="00CF3CDE"/>
    <w:rsid w:val="00CF46DA"/>
    <w:rsid w:val="00CF53CD"/>
    <w:rsid w:val="00D03405"/>
    <w:rsid w:val="00D05340"/>
    <w:rsid w:val="00D067F4"/>
    <w:rsid w:val="00D10256"/>
    <w:rsid w:val="00D10970"/>
    <w:rsid w:val="00D122CD"/>
    <w:rsid w:val="00D14204"/>
    <w:rsid w:val="00D163B6"/>
    <w:rsid w:val="00D16CFE"/>
    <w:rsid w:val="00D17120"/>
    <w:rsid w:val="00D200B6"/>
    <w:rsid w:val="00D20C46"/>
    <w:rsid w:val="00D24731"/>
    <w:rsid w:val="00D24F6B"/>
    <w:rsid w:val="00D25184"/>
    <w:rsid w:val="00D27F4D"/>
    <w:rsid w:val="00D31EB1"/>
    <w:rsid w:val="00D3377C"/>
    <w:rsid w:val="00D33BFD"/>
    <w:rsid w:val="00D35513"/>
    <w:rsid w:val="00D35DAD"/>
    <w:rsid w:val="00D3664C"/>
    <w:rsid w:val="00D36780"/>
    <w:rsid w:val="00D415AA"/>
    <w:rsid w:val="00D45335"/>
    <w:rsid w:val="00D45CC8"/>
    <w:rsid w:val="00D45D1B"/>
    <w:rsid w:val="00D45E67"/>
    <w:rsid w:val="00D501BB"/>
    <w:rsid w:val="00D50224"/>
    <w:rsid w:val="00D50990"/>
    <w:rsid w:val="00D50C73"/>
    <w:rsid w:val="00D511FC"/>
    <w:rsid w:val="00D51F53"/>
    <w:rsid w:val="00D52039"/>
    <w:rsid w:val="00D527A3"/>
    <w:rsid w:val="00D555BA"/>
    <w:rsid w:val="00D60C95"/>
    <w:rsid w:val="00D62973"/>
    <w:rsid w:val="00D62D8D"/>
    <w:rsid w:val="00D65AB6"/>
    <w:rsid w:val="00D65CBF"/>
    <w:rsid w:val="00D66A8A"/>
    <w:rsid w:val="00D67D69"/>
    <w:rsid w:val="00D70053"/>
    <w:rsid w:val="00D71413"/>
    <w:rsid w:val="00D71463"/>
    <w:rsid w:val="00D74BAA"/>
    <w:rsid w:val="00D77434"/>
    <w:rsid w:val="00D77CC4"/>
    <w:rsid w:val="00D8058E"/>
    <w:rsid w:val="00D829B6"/>
    <w:rsid w:val="00D82E70"/>
    <w:rsid w:val="00D852D4"/>
    <w:rsid w:val="00D872BA"/>
    <w:rsid w:val="00D87F5C"/>
    <w:rsid w:val="00D90B46"/>
    <w:rsid w:val="00D90E36"/>
    <w:rsid w:val="00D91D38"/>
    <w:rsid w:val="00D946C3"/>
    <w:rsid w:val="00D94D69"/>
    <w:rsid w:val="00D95296"/>
    <w:rsid w:val="00D95D6D"/>
    <w:rsid w:val="00D978C0"/>
    <w:rsid w:val="00DA0FC2"/>
    <w:rsid w:val="00DA3ACE"/>
    <w:rsid w:val="00DA4BAE"/>
    <w:rsid w:val="00DA51A1"/>
    <w:rsid w:val="00DB0DCB"/>
    <w:rsid w:val="00DB1548"/>
    <w:rsid w:val="00DB1859"/>
    <w:rsid w:val="00DB1DF4"/>
    <w:rsid w:val="00DB32DF"/>
    <w:rsid w:val="00DB5F0F"/>
    <w:rsid w:val="00DC0254"/>
    <w:rsid w:val="00DC1406"/>
    <w:rsid w:val="00DC2616"/>
    <w:rsid w:val="00DC4E14"/>
    <w:rsid w:val="00DC592C"/>
    <w:rsid w:val="00DD26DB"/>
    <w:rsid w:val="00DD3E7C"/>
    <w:rsid w:val="00DD4500"/>
    <w:rsid w:val="00DD48F6"/>
    <w:rsid w:val="00DE044C"/>
    <w:rsid w:val="00DE3368"/>
    <w:rsid w:val="00DE3D62"/>
    <w:rsid w:val="00DE4125"/>
    <w:rsid w:val="00DE4327"/>
    <w:rsid w:val="00DE5471"/>
    <w:rsid w:val="00DE76DE"/>
    <w:rsid w:val="00DF0E5C"/>
    <w:rsid w:val="00DF2C49"/>
    <w:rsid w:val="00DF5399"/>
    <w:rsid w:val="00DF7308"/>
    <w:rsid w:val="00E008E1"/>
    <w:rsid w:val="00E01F0A"/>
    <w:rsid w:val="00E025A5"/>
    <w:rsid w:val="00E03558"/>
    <w:rsid w:val="00E0516B"/>
    <w:rsid w:val="00E05D33"/>
    <w:rsid w:val="00E07057"/>
    <w:rsid w:val="00E11813"/>
    <w:rsid w:val="00E123F2"/>
    <w:rsid w:val="00E14B5F"/>
    <w:rsid w:val="00E15552"/>
    <w:rsid w:val="00E16F8A"/>
    <w:rsid w:val="00E17257"/>
    <w:rsid w:val="00E20704"/>
    <w:rsid w:val="00E207CC"/>
    <w:rsid w:val="00E21E93"/>
    <w:rsid w:val="00E22016"/>
    <w:rsid w:val="00E24663"/>
    <w:rsid w:val="00E25814"/>
    <w:rsid w:val="00E26AF1"/>
    <w:rsid w:val="00E302FB"/>
    <w:rsid w:val="00E30878"/>
    <w:rsid w:val="00E360FE"/>
    <w:rsid w:val="00E444AF"/>
    <w:rsid w:val="00E50A9C"/>
    <w:rsid w:val="00E50DCC"/>
    <w:rsid w:val="00E51692"/>
    <w:rsid w:val="00E55A77"/>
    <w:rsid w:val="00E566A1"/>
    <w:rsid w:val="00E656CB"/>
    <w:rsid w:val="00E67537"/>
    <w:rsid w:val="00E679EA"/>
    <w:rsid w:val="00E70868"/>
    <w:rsid w:val="00E72B59"/>
    <w:rsid w:val="00E73996"/>
    <w:rsid w:val="00E739BD"/>
    <w:rsid w:val="00E744AD"/>
    <w:rsid w:val="00E7502D"/>
    <w:rsid w:val="00E75601"/>
    <w:rsid w:val="00E82017"/>
    <w:rsid w:val="00E86D9D"/>
    <w:rsid w:val="00E87610"/>
    <w:rsid w:val="00E9031D"/>
    <w:rsid w:val="00E9056B"/>
    <w:rsid w:val="00E90C69"/>
    <w:rsid w:val="00E91693"/>
    <w:rsid w:val="00E91A01"/>
    <w:rsid w:val="00E92110"/>
    <w:rsid w:val="00E92231"/>
    <w:rsid w:val="00E9294E"/>
    <w:rsid w:val="00E9359A"/>
    <w:rsid w:val="00E947B8"/>
    <w:rsid w:val="00E9542A"/>
    <w:rsid w:val="00E95887"/>
    <w:rsid w:val="00E95997"/>
    <w:rsid w:val="00E96F3B"/>
    <w:rsid w:val="00E97DC3"/>
    <w:rsid w:val="00EA182F"/>
    <w:rsid w:val="00EA1ED5"/>
    <w:rsid w:val="00EA5409"/>
    <w:rsid w:val="00EA687D"/>
    <w:rsid w:val="00EB3858"/>
    <w:rsid w:val="00EB4453"/>
    <w:rsid w:val="00EB46C9"/>
    <w:rsid w:val="00EB5F70"/>
    <w:rsid w:val="00EB6427"/>
    <w:rsid w:val="00EB7247"/>
    <w:rsid w:val="00EC1FE5"/>
    <w:rsid w:val="00EC2FA2"/>
    <w:rsid w:val="00EC567A"/>
    <w:rsid w:val="00EC5AE5"/>
    <w:rsid w:val="00EE4AD6"/>
    <w:rsid w:val="00EE4CD7"/>
    <w:rsid w:val="00EE564E"/>
    <w:rsid w:val="00EF0446"/>
    <w:rsid w:val="00EF08EB"/>
    <w:rsid w:val="00EF2A46"/>
    <w:rsid w:val="00EF2B08"/>
    <w:rsid w:val="00EF36B1"/>
    <w:rsid w:val="00EF4247"/>
    <w:rsid w:val="00EF581F"/>
    <w:rsid w:val="00EF68E6"/>
    <w:rsid w:val="00EF69F0"/>
    <w:rsid w:val="00EF71D1"/>
    <w:rsid w:val="00EF7FEF"/>
    <w:rsid w:val="00F0004C"/>
    <w:rsid w:val="00F00417"/>
    <w:rsid w:val="00F00A39"/>
    <w:rsid w:val="00F02698"/>
    <w:rsid w:val="00F058AA"/>
    <w:rsid w:val="00F05C63"/>
    <w:rsid w:val="00F06BC2"/>
    <w:rsid w:val="00F075F8"/>
    <w:rsid w:val="00F077E3"/>
    <w:rsid w:val="00F1063B"/>
    <w:rsid w:val="00F149F4"/>
    <w:rsid w:val="00F154C5"/>
    <w:rsid w:val="00F16140"/>
    <w:rsid w:val="00F1764B"/>
    <w:rsid w:val="00F1784E"/>
    <w:rsid w:val="00F17CED"/>
    <w:rsid w:val="00F20109"/>
    <w:rsid w:val="00F22BE5"/>
    <w:rsid w:val="00F22D86"/>
    <w:rsid w:val="00F23557"/>
    <w:rsid w:val="00F24204"/>
    <w:rsid w:val="00F3056C"/>
    <w:rsid w:val="00F30CA8"/>
    <w:rsid w:val="00F3115B"/>
    <w:rsid w:val="00F32A9E"/>
    <w:rsid w:val="00F32B84"/>
    <w:rsid w:val="00F32D86"/>
    <w:rsid w:val="00F35ECA"/>
    <w:rsid w:val="00F41B68"/>
    <w:rsid w:val="00F428BF"/>
    <w:rsid w:val="00F429F6"/>
    <w:rsid w:val="00F47660"/>
    <w:rsid w:val="00F47988"/>
    <w:rsid w:val="00F50E7E"/>
    <w:rsid w:val="00F51A5F"/>
    <w:rsid w:val="00F51B91"/>
    <w:rsid w:val="00F51D38"/>
    <w:rsid w:val="00F5248A"/>
    <w:rsid w:val="00F52D41"/>
    <w:rsid w:val="00F5379C"/>
    <w:rsid w:val="00F53DF0"/>
    <w:rsid w:val="00F55D8D"/>
    <w:rsid w:val="00F576FA"/>
    <w:rsid w:val="00F57937"/>
    <w:rsid w:val="00F6150E"/>
    <w:rsid w:val="00F61F76"/>
    <w:rsid w:val="00F67E0B"/>
    <w:rsid w:val="00F7345F"/>
    <w:rsid w:val="00F738DE"/>
    <w:rsid w:val="00F76B38"/>
    <w:rsid w:val="00F80180"/>
    <w:rsid w:val="00F80268"/>
    <w:rsid w:val="00F84032"/>
    <w:rsid w:val="00F847D1"/>
    <w:rsid w:val="00F85991"/>
    <w:rsid w:val="00F90862"/>
    <w:rsid w:val="00F90B31"/>
    <w:rsid w:val="00F914F9"/>
    <w:rsid w:val="00F91F9C"/>
    <w:rsid w:val="00F9348B"/>
    <w:rsid w:val="00F93BE2"/>
    <w:rsid w:val="00F93EF8"/>
    <w:rsid w:val="00F94E0D"/>
    <w:rsid w:val="00F95776"/>
    <w:rsid w:val="00F95819"/>
    <w:rsid w:val="00F9600A"/>
    <w:rsid w:val="00F9613C"/>
    <w:rsid w:val="00F96D58"/>
    <w:rsid w:val="00F970BD"/>
    <w:rsid w:val="00FA004C"/>
    <w:rsid w:val="00FA0EFB"/>
    <w:rsid w:val="00FA21F9"/>
    <w:rsid w:val="00FA29CB"/>
    <w:rsid w:val="00FA5155"/>
    <w:rsid w:val="00FA5EEC"/>
    <w:rsid w:val="00FA6D0F"/>
    <w:rsid w:val="00FA6E5D"/>
    <w:rsid w:val="00FB1BA3"/>
    <w:rsid w:val="00FB35D4"/>
    <w:rsid w:val="00FB58F6"/>
    <w:rsid w:val="00FB6BD1"/>
    <w:rsid w:val="00FB6D2B"/>
    <w:rsid w:val="00FB7003"/>
    <w:rsid w:val="00FB7BCC"/>
    <w:rsid w:val="00FB7FCC"/>
    <w:rsid w:val="00FC0A59"/>
    <w:rsid w:val="00FC582D"/>
    <w:rsid w:val="00FC732C"/>
    <w:rsid w:val="00FD2B12"/>
    <w:rsid w:val="00FD2E70"/>
    <w:rsid w:val="00FD30CD"/>
    <w:rsid w:val="00FD3A1E"/>
    <w:rsid w:val="00FD593E"/>
    <w:rsid w:val="00FD7409"/>
    <w:rsid w:val="00FE0524"/>
    <w:rsid w:val="00FE2411"/>
    <w:rsid w:val="00FE37E2"/>
    <w:rsid w:val="00FE4572"/>
    <w:rsid w:val="00FE636F"/>
    <w:rsid w:val="00FE64CC"/>
    <w:rsid w:val="00FE7745"/>
    <w:rsid w:val="00FE7923"/>
    <w:rsid w:val="00FF0B9B"/>
    <w:rsid w:val="00FF1F98"/>
    <w:rsid w:val="00FF2035"/>
    <w:rsid w:val="00FF2AC9"/>
    <w:rsid w:val="08C5D304"/>
    <w:rsid w:val="0A4FC012"/>
    <w:rsid w:val="1012DF2B"/>
    <w:rsid w:val="1E00E7AF"/>
    <w:rsid w:val="4B754E86"/>
    <w:rsid w:val="6D67193A"/>
    <w:rsid w:val="77D79FE6"/>
    <w:rsid w:val="7A063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B42EDD"/>
  <w15:chartTrackingRefBased/>
  <w15:docId w15:val="{249DC456-82AC-4417-86AD-57BECFD46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D49"/>
    <w:pPr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576FD6"/>
    <w:pPr>
      <w:keepNext/>
      <w:keepLines/>
      <w:spacing w:before="240" w:after="240" w:line="240" w:lineRule="auto"/>
      <w:outlineLvl w:val="0"/>
    </w:pPr>
    <w:rPr>
      <w:rFonts w:eastAsia="SimSun" w:cs="Times New Roman"/>
      <w:b/>
      <w:caps/>
      <w:sz w:val="28"/>
      <w:szCs w:val="28"/>
      <w:lang w:eastAsia="pt-BR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527675"/>
    <w:pPr>
      <w:keepNext/>
      <w:keepLines/>
      <w:spacing w:before="120" w:after="0" w:line="240" w:lineRule="auto"/>
      <w:outlineLvl w:val="1"/>
    </w:pPr>
    <w:rPr>
      <w:rFonts w:eastAsia="SimSun" w:cs="Times New Roman"/>
      <w:b/>
      <w:caps/>
      <w:sz w:val="28"/>
      <w:szCs w:val="28"/>
      <w:lang w:eastAsia="pt-BR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527675"/>
    <w:pPr>
      <w:keepNext/>
      <w:keepLines/>
      <w:spacing w:before="120" w:after="0" w:line="240" w:lineRule="auto"/>
      <w:outlineLvl w:val="2"/>
    </w:pPr>
    <w:rPr>
      <w:rFonts w:eastAsia="SimSun" w:cs="Times New Roman"/>
      <w:b/>
      <w:szCs w:val="28"/>
      <w:lang w:eastAsia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3"/>
    </w:pPr>
    <w:rPr>
      <w:rFonts w:ascii="Calibri Light" w:eastAsia="SimSun" w:hAnsi="Calibri Light" w:cs="Times New Roman"/>
      <w:caps/>
      <w:lang w:eastAsia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4"/>
    </w:pPr>
    <w:rPr>
      <w:rFonts w:ascii="Calibri Light" w:eastAsia="SimSun" w:hAnsi="Calibri Light" w:cs="Times New Roman"/>
      <w:i/>
      <w:iCs/>
      <w:caps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5"/>
    </w:pPr>
    <w:rPr>
      <w:rFonts w:ascii="Calibri Light" w:eastAsia="SimSun" w:hAnsi="Calibri Light" w:cs="Times New Roman"/>
      <w:b/>
      <w:bCs/>
      <w:caps/>
      <w:color w:val="262626"/>
      <w:sz w:val="20"/>
      <w:szCs w:val="20"/>
      <w:lang w:eastAsia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6"/>
    </w:pPr>
    <w:rPr>
      <w:rFonts w:ascii="Calibri Light" w:eastAsia="SimSun" w:hAnsi="Calibri Light" w:cs="Times New Roman"/>
      <w:b/>
      <w:bCs/>
      <w:i/>
      <w:iCs/>
      <w:caps/>
      <w:color w:val="262626"/>
      <w:sz w:val="20"/>
      <w:szCs w:val="20"/>
      <w:lang w:eastAsia="pt-BR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7"/>
    </w:pPr>
    <w:rPr>
      <w:rFonts w:ascii="Calibri Light" w:eastAsia="SimSun" w:hAnsi="Calibri Light" w:cs="Times New Roman"/>
      <w:b/>
      <w:bCs/>
      <w:caps/>
      <w:color w:val="7F7F7F"/>
      <w:sz w:val="20"/>
      <w:szCs w:val="20"/>
      <w:lang w:eastAsia="pt-BR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27675"/>
    <w:pPr>
      <w:keepNext/>
      <w:keepLines/>
      <w:spacing w:before="120" w:after="0" w:line="360" w:lineRule="auto"/>
      <w:outlineLvl w:val="8"/>
    </w:pPr>
    <w:rPr>
      <w:rFonts w:ascii="Calibri Light" w:eastAsia="SimSun" w:hAnsi="Calibri Light" w:cs="Times New Roman"/>
      <w:b/>
      <w:bCs/>
      <w:i/>
      <w:iCs/>
      <w:caps/>
      <w:color w:val="7F7F7F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990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1013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01332"/>
  </w:style>
  <w:style w:type="paragraph" w:styleId="Rodap">
    <w:name w:val="footer"/>
    <w:basedOn w:val="Normal"/>
    <w:link w:val="RodapChar"/>
    <w:uiPriority w:val="99"/>
    <w:unhideWhenUsed/>
    <w:rsid w:val="001013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01332"/>
  </w:style>
  <w:style w:type="paragraph" w:styleId="Textodebalo">
    <w:name w:val="Balloon Text"/>
    <w:basedOn w:val="Normal"/>
    <w:link w:val="TextodebaloChar"/>
    <w:uiPriority w:val="99"/>
    <w:semiHidden/>
    <w:unhideWhenUsed/>
    <w:rsid w:val="006917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917FD"/>
    <w:rPr>
      <w:rFonts w:ascii="Segoe UI" w:hAnsi="Segoe UI" w:cs="Segoe UI"/>
      <w:sz w:val="18"/>
      <w:szCs w:val="18"/>
    </w:rPr>
  </w:style>
  <w:style w:type="paragraph" w:styleId="PargrafodaLista">
    <w:name w:val="List Paragraph"/>
    <w:aliases w:val="Normal com bullets"/>
    <w:basedOn w:val="Normal"/>
    <w:link w:val="PargrafodaListaChar"/>
    <w:uiPriority w:val="34"/>
    <w:qFormat/>
    <w:rsid w:val="001C3C51"/>
    <w:pPr>
      <w:spacing w:before="240" w:after="240" w:line="240" w:lineRule="auto"/>
      <w:ind w:left="720"/>
    </w:pPr>
  </w:style>
  <w:style w:type="character" w:customStyle="1" w:styleId="PargrafodaListaChar">
    <w:name w:val="Parágrafo da Lista Char"/>
    <w:aliases w:val="Normal com bullets Char"/>
    <w:link w:val="PargrafodaLista"/>
    <w:uiPriority w:val="34"/>
    <w:rsid w:val="001C3C51"/>
    <w:rPr>
      <w:rFonts w:ascii="Arial" w:hAnsi="Arial"/>
      <w:sz w:val="24"/>
    </w:rPr>
  </w:style>
  <w:style w:type="character" w:styleId="Hyperlink">
    <w:name w:val="Hyperlink"/>
    <w:basedOn w:val="Fontepargpadro"/>
    <w:uiPriority w:val="99"/>
    <w:unhideWhenUsed/>
    <w:rsid w:val="002A0556"/>
    <w:rPr>
      <w:color w:val="0563C1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A0556"/>
    <w:rPr>
      <w:color w:val="954F72"/>
      <w:u w:val="single"/>
    </w:rPr>
  </w:style>
  <w:style w:type="paragraph" w:customStyle="1" w:styleId="msonormal0">
    <w:name w:val="msonormal"/>
    <w:basedOn w:val="Normal"/>
    <w:rsid w:val="002A0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t-BR"/>
    </w:rPr>
  </w:style>
  <w:style w:type="paragraph" w:customStyle="1" w:styleId="xl63">
    <w:name w:val="xl63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05496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color w:val="FFFFFF"/>
      <w:sz w:val="18"/>
      <w:szCs w:val="18"/>
      <w:lang w:eastAsia="pt-BR"/>
    </w:rPr>
  </w:style>
  <w:style w:type="paragraph" w:customStyle="1" w:styleId="xl64">
    <w:name w:val="xl64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8F00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color w:val="FFFFFF"/>
      <w:sz w:val="18"/>
      <w:szCs w:val="18"/>
      <w:lang w:eastAsia="pt-BR"/>
    </w:rPr>
  </w:style>
  <w:style w:type="paragraph" w:customStyle="1" w:styleId="xl65">
    <w:name w:val="xl65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48235"/>
      <w:spacing w:before="100" w:beforeAutospacing="1" w:after="100" w:afterAutospacing="1" w:line="240" w:lineRule="auto"/>
      <w:jc w:val="center"/>
    </w:pPr>
    <w:rPr>
      <w:rFonts w:eastAsia="Times New Roman" w:cs="Arial"/>
      <w:b/>
      <w:bCs/>
      <w:color w:val="FFFFFF"/>
      <w:sz w:val="18"/>
      <w:szCs w:val="18"/>
      <w:lang w:eastAsia="pt-BR"/>
    </w:rPr>
  </w:style>
  <w:style w:type="paragraph" w:customStyle="1" w:styleId="xl66">
    <w:name w:val="xl66"/>
    <w:basedOn w:val="Normal"/>
    <w:rsid w:val="002A0556"/>
    <w:pPr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67">
    <w:name w:val="xl67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68">
    <w:name w:val="xl68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69">
    <w:name w:val="xl69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70">
    <w:name w:val="xl70"/>
    <w:basedOn w:val="Normal"/>
    <w:rsid w:val="002A05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18"/>
      <w:szCs w:val="18"/>
      <w:lang w:eastAsia="pt-BR"/>
    </w:rPr>
  </w:style>
  <w:style w:type="paragraph" w:customStyle="1" w:styleId="xl71">
    <w:name w:val="xl71"/>
    <w:basedOn w:val="Normal"/>
    <w:rsid w:val="002A0556"/>
    <w:pPr>
      <w:pBdr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18"/>
      <w:szCs w:val="18"/>
      <w:lang w:eastAsia="pt-BR"/>
    </w:rPr>
  </w:style>
  <w:style w:type="paragraph" w:customStyle="1" w:styleId="xl72">
    <w:name w:val="xl72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eastAsia="Times New Roman" w:cs="Arial"/>
      <w:sz w:val="18"/>
      <w:szCs w:val="18"/>
      <w:lang w:eastAsia="pt-BR"/>
    </w:rPr>
  </w:style>
  <w:style w:type="paragraph" w:customStyle="1" w:styleId="xl73">
    <w:name w:val="xl73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paragraph" w:customStyle="1" w:styleId="xl74">
    <w:name w:val="xl74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eastAsia="Times New Roman" w:cs="Arial"/>
      <w:b/>
      <w:bCs/>
      <w:sz w:val="18"/>
      <w:szCs w:val="18"/>
      <w:lang w:eastAsia="pt-BR"/>
    </w:rPr>
  </w:style>
  <w:style w:type="paragraph" w:customStyle="1" w:styleId="xl75">
    <w:name w:val="xl75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eastAsia="pt-BR"/>
    </w:rPr>
  </w:style>
  <w:style w:type="paragraph" w:customStyle="1" w:styleId="xl76">
    <w:name w:val="xl76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eastAsia="pt-BR"/>
    </w:rPr>
  </w:style>
  <w:style w:type="paragraph" w:customStyle="1" w:styleId="xl77">
    <w:name w:val="xl77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eastAsia="Times New Roman" w:cs="Arial"/>
      <w:sz w:val="18"/>
      <w:szCs w:val="18"/>
      <w:lang w:eastAsia="pt-BR"/>
    </w:rPr>
  </w:style>
  <w:style w:type="paragraph" w:customStyle="1" w:styleId="xl78">
    <w:name w:val="xl78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paragraph" w:customStyle="1" w:styleId="xl79">
    <w:name w:val="xl79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paragraph" w:customStyle="1" w:styleId="xl80">
    <w:name w:val="xl80"/>
    <w:basedOn w:val="Normal"/>
    <w:rsid w:val="002A05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eastAsia="Times New Roman" w:cs="Arial"/>
      <w:b/>
      <w:bCs/>
      <w:sz w:val="16"/>
      <w:szCs w:val="16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576FD6"/>
    <w:rPr>
      <w:rFonts w:ascii="Arial" w:eastAsia="SimSun" w:hAnsi="Arial" w:cs="Times New Roman"/>
      <w:b/>
      <w:caps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527675"/>
    <w:rPr>
      <w:rFonts w:ascii="Arial" w:eastAsia="SimSun" w:hAnsi="Arial" w:cs="Times New Roman"/>
      <w:b/>
      <w:caps/>
      <w:sz w:val="28"/>
      <w:szCs w:val="28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527675"/>
    <w:rPr>
      <w:rFonts w:ascii="Arial" w:eastAsia="SimSun" w:hAnsi="Arial" w:cs="Times New Roman"/>
      <w:b/>
      <w:sz w:val="24"/>
      <w:szCs w:val="28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27675"/>
    <w:rPr>
      <w:rFonts w:ascii="Calibri Light" w:eastAsia="SimSun" w:hAnsi="Calibri Light" w:cs="Times New Roman"/>
      <w:caps/>
      <w:sz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27675"/>
    <w:rPr>
      <w:rFonts w:ascii="Calibri Light" w:eastAsia="SimSun" w:hAnsi="Calibri Light" w:cs="Times New Roman"/>
      <w:i/>
      <w:iCs/>
      <w:caps/>
      <w:sz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27675"/>
    <w:rPr>
      <w:rFonts w:ascii="Calibri Light" w:eastAsia="SimSun" w:hAnsi="Calibri Light" w:cs="Times New Roman"/>
      <w:b/>
      <w:bCs/>
      <w:caps/>
      <w:color w:val="262626"/>
      <w:sz w:val="20"/>
      <w:szCs w:val="2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27675"/>
    <w:rPr>
      <w:rFonts w:ascii="Calibri Light" w:eastAsia="SimSun" w:hAnsi="Calibri Light" w:cs="Times New Roman"/>
      <w:b/>
      <w:bCs/>
      <w:i/>
      <w:iCs/>
      <w:caps/>
      <w:color w:val="262626"/>
      <w:sz w:val="20"/>
      <w:szCs w:val="20"/>
      <w:lang w:eastAsia="pt-BR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27675"/>
    <w:rPr>
      <w:rFonts w:ascii="Calibri Light" w:eastAsia="SimSun" w:hAnsi="Calibri Light" w:cs="Times New Roman"/>
      <w:b/>
      <w:bCs/>
      <w:caps/>
      <w:color w:val="7F7F7F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27675"/>
    <w:rPr>
      <w:rFonts w:ascii="Calibri Light" w:eastAsia="SimSun" w:hAnsi="Calibri Light" w:cs="Times New Roman"/>
      <w:b/>
      <w:bCs/>
      <w:i/>
      <w:iCs/>
      <w:caps/>
      <w:color w:val="7F7F7F"/>
      <w:sz w:val="20"/>
      <w:szCs w:val="20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527675"/>
    <w:pPr>
      <w:spacing w:after="0" w:line="240" w:lineRule="auto"/>
    </w:pPr>
    <w:rPr>
      <w:rFonts w:eastAsia="Times New Roman" w:cs="Calibri"/>
      <w:color w:val="000000"/>
      <w:sz w:val="20"/>
      <w:szCs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527675"/>
    <w:rPr>
      <w:rFonts w:ascii="Arial" w:eastAsia="Times New Roman" w:hAnsi="Arial" w:cs="Calibri"/>
      <w:color w:val="000000"/>
      <w:sz w:val="20"/>
      <w:szCs w:val="20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527675"/>
    <w:pPr>
      <w:outlineLvl w:val="9"/>
    </w:pPr>
    <w:rPr>
      <w:rFonts w:ascii="Calibri Light" w:hAnsi="Calibri Light"/>
    </w:rPr>
  </w:style>
  <w:style w:type="paragraph" w:customStyle="1" w:styleId="Standard">
    <w:name w:val="Standard"/>
    <w:rsid w:val="00527675"/>
    <w:pPr>
      <w:widowControl w:val="0"/>
      <w:suppressAutoHyphens/>
      <w:autoSpaceDN w:val="0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Legenda">
    <w:name w:val="caption"/>
    <w:basedOn w:val="Normal"/>
    <w:next w:val="Normal"/>
    <w:uiPriority w:val="35"/>
    <w:unhideWhenUsed/>
    <w:qFormat/>
    <w:rsid w:val="00527675"/>
    <w:pPr>
      <w:spacing w:line="240" w:lineRule="auto"/>
    </w:pPr>
    <w:rPr>
      <w:rFonts w:eastAsia="Times New Roman" w:cs="Times New Roman"/>
      <w:b/>
      <w:bCs/>
      <w:smallCaps/>
      <w:color w:val="595959"/>
      <w:lang w:eastAsia="pt-BR"/>
    </w:rPr>
  </w:style>
  <w:style w:type="paragraph" w:styleId="Ttulo">
    <w:name w:val="Title"/>
    <w:basedOn w:val="Normal"/>
    <w:next w:val="Normal"/>
    <w:link w:val="TtuloChar"/>
    <w:uiPriority w:val="10"/>
    <w:qFormat/>
    <w:rsid w:val="00527675"/>
    <w:pPr>
      <w:spacing w:after="0" w:line="240" w:lineRule="auto"/>
      <w:contextualSpacing/>
    </w:pPr>
    <w:rPr>
      <w:rFonts w:ascii="Calibri Light" w:eastAsia="SimSun" w:hAnsi="Calibri Light" w:cs="Times New Roman"/>
      <w:caps/>
      <w:color w:val="404040"/>
      <w:spacing w:val="-10"/>
      <w:sz w:val="72"/>
      <w:szCs w:val="72"/>
      <w:lang w:eastAsia="pt-BR"/>
    </w:rPr>
  </w:style>
  <w:style w:type="character" w:customStyle="1" w:styleId="TtuloChar">
    <w:name w:val="Título Char"/>
    <w:basedOn w:val="Fontepargpadro"/>
    <w:link w:val="Ttulo"/>
    <w:uiPriority w:val="10"/>
    <w:rsid w:val="00527675"/>
    <w:rPr>
      <w:rFonts w:ascii="Calibri Light" w:eastAsia="SimSun" w:hAnsi="Calibri Light" w:cs="Times New Roman"/>
      <w:caps/>
      <w:color w:val="404040"/>
      <w:spacing w:val="-10"/>
      <w:sz w:val="72"/>
      <w:szCs w:val="72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527675"/>
    <w:pPr>
      <w:numPr>
        <w:ilvl w:val="1"/>
      </w:numPr>
      <w:spacing w:line="360" w:lineRule="auto"/>
    </w:pPr>
    <w:rPr>
      <w:rFonts w:eastAsia="SimSun" w:cs="Times New Roman"/>
      <w:b/>
      <w:smallCaps/>
      <w:color w:val="595959"/>
      <w:sz w:val="32"/>
      <w:szCs w:val="28"/>
      <w:lang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527675"/>
    <w:rPr>
      <w:rFonts w:ascii="Arial" w:eastAsia="SimSun" w:hAnsi="Arial" w:cs="Times New Roman"/>
      <w:b/>
      <w:smallCaps/>
      <w:color w:val="595959"/>
      <w:sz w:val="32"/>
      <w:szCs w:val="28"/>
      <w:lang w:eastAsia="pt-BR"/>
    </w:rPr>
  </w:style>
  <w:style w:type="character" w:styleId="Forte">
    <w:name w:val="Strong"/>
    <w:uiPriority w:val="22"/>
    <w:qFormat/>
    <w:rsid w:val="00527675"/>
    <w:rPr>
      <w:b/>
      <w:bCs/>
    </w:rPr>
  </w:style>
  <w:style w:type="character" w:styleId="nfase">
    <w:name w:val="Emphasis"/>
    <w:uiPriority w:val="20"/>
    <w:qFormat/>
    <w:rsid w:val="00527675"/>
    <w:rPr>
      <w:i/>
      <w:iCs/>
    </w:rPr>
  </w:style>
  <w:style w:type="paragraph" w:styleId="SemEspaamento">
    <w:name w:val="No Spacing"/>
    <w:uiPriority w:val="1"/>
    <w:qFormat/>
    <w:rsid w:val="00527675"/>
    <w:pPr>
      <w:spacing w:after="0" w:line="240" w:lineRule="auto"/>
    </w:pPr>
    <w:rPr>
      <w:rFonts w:ascii="Calibri" w:eastAsia="Times New Roman" w:hAnsi="Calibri" w:cs="Times New Roman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527675"/>
    <w:pPr>
      <w:spacing w:before="160" w:line="240" w:lineRule="auto"/>
      <w:ind w:left="720" w:right="720"/>
    </w:pPr>
    <w:rPr>
      <w:rFonts w:ascii="Calibri Light" w:eastAsia="SimSun" w:hAnsi="Calibri Light" w:cs="Times New Roman"/>
      <w:sz w:val="25"/>
      <w:szCs w:val="25"/>
      <w:lang w:eastAsia="pt-BR"/>
    </w:rPr>
  </w:style>
  <w:style w:type="character" w:customStyle="1" w:styleId="CitaoChar">
    <w:name w:val="Citação Char"/>
    <w:basedOn w:val="Fontepargpadro"/>
    <w:link w:val="Citao"/>
    <w:uiPriority w:val="29"/>
    <w:rsid w:val="00527675"/>
    <w:rPr>
      <w:rFonts w:ascii="Calibri Light" w:eastAsia="SimSun" w:hAnsi="Calibri Light" w:cs="Times New Roman"/>
      <w:sz w:val="25"/>
      <w:szCs w:val="25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27675"/>
    <w:pPr>
      <w:spacing w:before="280" w:after="280" w:line="240" w:lineRule="auto"/>
      <w:ind w:left="1080" w:right="1080"/>
      <w:jc w:val="center"/>
    </w:pPr>
    <w:rPr>
      <w:rFonts w:eastAsia="Times New Roman" w:cs="Times New Roman"/>
      <w:color w:val="404040"/>
      <w:sz w:val="32"/>
      <w:szCs w:val="32"/>
      <w:lang w:eastAsia="pt-BR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27675"/>
    <w:rPr>
      <w:rFonts w:ascii="Arial" w:eastAsia="Times New Roman" w:hAnsi="Arial" w:cs="Times New Roman"/>
      <w:color w:val="404040"/>
      <w:sz w:val="32"/>
      <w:szCs w:val="32"/>
      <w:lang w:eastAsia="pt-BR"/>
    </w:rPr>
  </w:style>
  <w:style w:type="character" w:styleId="nfaseSutil">
    <w:name w:val="Subtle Emphasis"/>
    <w:uiPriority w:val="19"/>
    <w:qFormat/>
    <w:rsid w:val="00527675"/>
    <w:rPr>
      <w:i/>
      <w:iCs/>
      <w:color w:val="595959"/>
    </w:rPr>
  </w:style>
  <w:style w:type="character" w:styleId="nfaseIntensa">
    <w:name w:val="Intense Emphasis"/>
    <w:uiPriority w:val="21"/>
    <w:qFormat/>
    <w:rsid w:val="00527675"/>
    <w:rPr>
      <w:b/>
      <w:bCs/>
      <w:i/>
      <w:iCs/>
    </w:rPr>
  </w:style>
  <w:style w:type="character" w:styleId="RefernciaSutil">
    <w:name w:val="Subtle Reference"/>
    <w:uiPriority w:val="31"/>
    <w:qFormat/>
    <w:rsid w:val="00527675"/>
    <w:rPr>
      <w:smallCaps/>
      <w:color w:val="404040"/>
      <w:u w:val="single" w:color="7F7F7F"/>
    </w:rPr>
  </w:style>
  <w:style w:type="character" w:styleId="RefernciaIntensa">
    <w:name w:val="Intense Reference"/>
    <w:uiPriority w:val="32"/>
    <w:qFormat/>
    <w:rsid w:val="00527675"/>
    <w:rPr>
      <w:b/>
      <w:bCs/>
      <w:caps w:val="0"/>
      <w:smallCaps/>
      <w:color w:val="auto"/>
      <w:spacing w:val="3"/>
      <w:u w:val="single"/>
    </w:rPr>
  </w:style>
  <w:style w:type="character" w:styleId="TtulodoLivro">
    <w:name w:val="Book Title"/>
    <w:uiPriority w:val="33"/>
    <w:qFormat/>
    <w:rsid w:val="00527675"/>
    <w:rPr>
      <w:b/>
      <w:bCs/>
      <w:smallCaps/>
      <w:spacing w:val="7"/>
    </w:rPr>
  </w:style>
  <w:style w:type="paragraph" w:styleId="Sumrio2">
    <w:name w:val="toc 2"/>
    <w:basedOn w:val="Normal"/>
    <w:next w:val="Normal"/>
    <w:autoRedefine/>
    <w:uiPriority w:val="39"/>
    <w:unhideWhenUsed/>
    <w:rsid w:val="00527675"/>
    <w:pPr>
      <w:spacing w:line="360" w:lineRule="auto"/>
      <w:ind w:left="220"/>
    </w:pPr>
    <w:rPr>
      <w:rFonts w:eastAsia="Times New Roman" w:cs="Times New Roman"/>
      <w:lang w:eastAsia="pt-BR"/>
    </w:rPr>
  </w:style>
  <w:style w:type="paragraph" w:customStyle="1" w:styleId="Titulotce">
    <w:name w:val="Titulo tce"/>
    <w:basedOn w:val="Normal"/>
    <w:link w:val="TitulotceChar"/>
    <w:qFormat/>
    <w:rsid w:val="00527675"/>
    <w:pPr>
      <w:numPr>
        <w:numId w:val="1"/>
      </w:numPr>
      <w:spacing w:line="360" w:lineRule="auto"/>
    </w:pPr>
    <w:rPr>
      <w:rFonts w:eastAsia="Times New Roman" w:cs="Arial"/>
      <w:b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527675"/>
    <w:pPr>
      <w:spacing w:after="100" w:line="360" w:lineRule="auto"/>
    </w:pPr>
    <w:rPr>
      <w:rFonts w:eastAsia="Times New Roman" w:cs="Times New Roman"/>
      <w:lang w:eastAsia="pt-BR"/>
    </w:rPr>
  </w:style>
  <w:style w:type="character" w:customStyle="1" w:styleId="TitulotceChar">
    <w:name w:val="Titulo tce Char"/>
    <w:link w:val="Titulotce"/>
    <w:rsid w:val="00527675"/>
    <w:rPr>
      <w:rFonts w:ascii="Arial" w:eastAsia="Times New Roman" w:hAnsi="Arial" w:cs="Arial"/>
      <w:b/>
      <w:sz w:val="28"/>
      <w:szCs w:val="28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527675"/>
    <w:pPr>
      <w:spacing w:after="100" w:line="360" w:lineRule="auto"/>
      <w:ind w:left="440"/>
    </w:pPr>
    <w:rPr>
      <w:rFonts w:eastAsia="Times New Roman" w:cs="Times New Roman"/>
      <w:lang w:eastAsia="pt-BR"/>
    </w:rPr>
  </w:style>
  <w:style w:type="paragraph" w:customStyle="1" w:styleId="SUBTITULOTCE">
    <w:name w:val="SUBTITULO TCE"/>
    <w:basedOn w:val="Normal"/>
    <w:link w:val="SUBTITULOTCEChar"/>
    <w:qFormat/>
    <w:rsid w:val="00527675"/>
    <w:pPr>
      <w:numPr>
        <w:ilvl w:val="1"/>
        <w:numId w:val="3"/>
      </w:numPr>
      <w:spacing w:before="120" w:after="0" w:line="360" w:lineRule="auto"/>
      <w:outlineLvl w:val="1"/>
    </w:pPr>
    <w:rPr>
      <w:rFonts w:eastAsia="Times New Roman" w:cs="Arial"/>
      <w:b/>
      <w:sz w:val="32"/>
      <w:szCs w:val="32"/>
      <w:lang w:eastAsia="pt-BR"/>
    </w:rPr>
  </w:style>
  <w:style w:type="paragraph" w:customStyle="1" w:styleId="dou-paragraph">
    <w:name w:val="dou-paragraph"/>
    <w:basedOn w:val="Normal"/>
    <w:rsid w:val="00527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t-BR"/>
    </w:rPr>
  </w:style>
  <w:style w:type="character" w:customStyle="1" w:styleId="SUBTITULOTCEChar">
    <w:name w:val="SUBTITULO TCE Char"/>
    <w:basedOn w:val="Fontepargpadro"/>
    <w:link w:val="SUBTITULOTCE"/>
    <w:rsid w:val="00527675"/>
    <w:rPr>
      <w:rFonts w:ascii="Arial" w:eastAsia="Times New Roman" w:hAnsi="Arial" w:cs="Arial"/>
      <w:b/>
      <w:sz w:val="32"/>
      <w:szCs w:val="32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52767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527675"/>
    <w:pPr>
      <w:spacing w:line="240" w:lineRule="auto"/>
    </w:pPr>
    <w:rPr>
      <w:rFonts w:eastAsia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27675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2767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27675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styleId="Meno">
    <w:name w:val="Mention"/>
    <w:basedOn w:val="Fontepargpadro"/>
    <w:uiPriority w:val="99"/>
    <w:unhideWhenUsed/>
    <w:rsid w:val="00527675"/>
    <w:rPr>
      <w:color w:val="2B579A"/>
      <w:shd w:val="clear" w:color="auto" w:fill="E1DFDD"/>
    </w:rPr>
  </w:style>
  <w:style w:type="character" w:styleId="MenoPendente">
    <w:name w:val="Unresolved Mention"/>
    <w:basedOn w:val="Fontepargpadro"/>
    <w:uiPriority w:val="99"/>
    <w:unhideWhenUsed/>
    <w:rsid w:val="00527675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527675"/>
    <w:pPr>
      <w:spacing w:after="0" w:line="240" w:lineRule="auto"/>
    </w:pPr>
    <w:rPr>
      <w:rFonts w:ascii="Calibri" w:eastAsia="Times New Roman" w:hAnsi="Calibri" w:cs="Times New Roman"/>
      <w:lang w:eastAsia="pt-BR"/>
    </w:rPr>
  </w:style>
  <w:style w:type="table" w:customStyle="1" w:styleId="TableGrid1">
    <w:name w:val="Table Grid1"/>
    <w:rsid w:val="00527675"/>
    <w:rPr>
      <w:rFonts w:ascii="Calibri" w:eastAsia="Times New Roman" w:hAnsi="Calibri" w:cs="Times New Roman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0">
    <w:name w:val="Table Grid0"/>
    <w:basedOn w:val="Tabelanormal"/>
    <w:uiPriority w:val="39"/>
    <w:rsid w:val="005276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4-nfase1">
    <w:name w:val="Grid Table 4 Accent 1"/>
    <w:basedOn w:val="Tabelanormal"/>
    <w:uiPriority w:val="49"/>
    <w:rsid w:val="005276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eladeLista3-nfase1">
    <w:name w:val="List Table 3 Accent 1"/>
    <w:basedOn w:val="Tabelanormal"/>
    <w:uiPriority w:val="48"/>
    <w:rsid w:val="005276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TabeladeGrade1Clara-nfase1">
    <w:name w:val="Grid Table 1 Light Accent 1"/>
    <w:basedOn w:val="Tabelanormal"/>
    <w:uiPriority w:val="46"/>
    <w:rsid w:val="0052767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rmaltextrun">
    <w:name w:val="normaltextrun"/>
    <w:basedOn w:val="Fontepargpadro"/>
    <w:rsid w:val="00325638"/>
  </w:style>
  <w:style w:type="table" w:styleId="TabeladeGrade4-nfase3">
    <w:name w:val="Grid Table 4 Accent 3"/>
    <w:basedOn w:val="Tabelanormal"/>
    <w:uiPriority w:val="49"/>
    <w:rsid w:val="00FB6D2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deLista4-nfase3">
    <w:name w:val="List Table 4 Accent 3"/>
    <w:basedOn w:val="Tabelanormal"/>
    <w:uiPriority w:val="49"/>
    <w:rsid w:val="003939CC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eladeGrade5Escura-nfase3">
    <w:name w:val="Grid Table 5 Dark Accent 3"/>
    <w:basedOn w:val="Tabelanormal"/>
    <w:uiPriority w:val="50"/>
    <w:rsid w:val="003939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Estilo1">
    <w:name w:val="Estilo1"/>
    <w:basedOn w:val="Tabelanormal"/>
    <w:uiPriority w:val="99"/>
    <w:rsid w:val="003939CC"/>
    <w:pPr>
      <w:spacing w:after="0" w:line="240" w:lineRule="auto"/>
    </w:pPr>
    <w:tblPr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</w:tblPr>
    <w:tcPr>
      <w:shd w:val="clear" w:color="auto" w:fill="auto"/>
    </w:tcPr>
    <w:tblStylePr w:type="firstRow">
      <w:rPr>
        <w:b/>
      </w:rPr>
      <w:tblPr/>
      <w:tcPr>
        <w:shd w:val="clear" w:color="auto" w:fill="F2F2F2" w:themeFill="background1" w:themeFillShade="F2"/>
      </w:tcPr>
    </w:tblStylePr>
    <w:tblStylePr w:type="firstCol">
      <w:rPr>
        <w:b/>
        <w:color w:val="auto"/>
      </w:rPr>
      <w:tblPr/>
      <w:tcPr>
        <w:shd w:val="clear" w:color="auto" w:fill="F2F2F2" w:themeFill="background1" w:themeFillShade="F2"/>
      </w:tcPr>
    </w:tblStylePr>
  </w:style>
  <w:style w:type="table" w:customStyle="1" w:styleId="Estilo2">
    <w:name w:val="Estilo2"/>
    <w:basedOn w:val="Tabelanormal"/>
    <w:uiPriority w:val="99"/>
    <w:rsid w:val="00745B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cPr>
      <w:tcMar>
        <w:top w:w="113" w:type="dxa"/>
        <w:bottom w:w="113" w:type="dxa"/>
      </w:tcMar>
    </w:tcPr>
    <w:tblStylePr w:type="firstRow">
      <w:rPr>
        <w:b/>
      </w:rPr>
    </w:tblStylePr>
    <w:tblStylePr w:type="firstCol">
      <w:rPr>
        <w:b/>
        <w:color w:val="FFFFFF" w:themeColor="background1"/>
      </w:rPr>
      <w:tblPr/>
      <w:tcPr>
        <w:shd w:val="clear" w:color="auto" w:fill="2E74B5" w:themeFill="accent5" w:themeFillShade="BF"/>
      </w:tcPr>
    </w:tblStylePr>
  </w:style>
  <w:style w:type="paragraph" w:customStyle="1" w:styleId="Nivel2">
    <w:name w:val="Nivel 2"/>
    <w:basedOn w:val="Normal"/>
    <w:link w:val="Nivel2Char"/>
    <w:rsid w:val="006F0CCB"/>
    <w:pPr>
      <w:spacing w:line="360" w:lineRule="auto"/>
    </w:pPr>
    <w:rPr>
      <w:rFonts w:eastAsia="SimSun" w:cs="Times New Roman"/>
      <w:szCs w:val="28"/>
      <w:lang w:eastAsia="pt-BR"/>
    </w:rPr>
  </w:style>
  <w:style w:type="character" w:customStyle="1" w:styleId="Nivel2Char">
    <w:name w:val="Nivel 2 Char"/>
    <w:basedOn w:val="Ttulo2Char"/>
    <w:link w:val="Nivel2"/>
    <w:rsid w:val="006F0CCB"/>
    <w:rPr>
      <w:rFonts w:ascii="Arial" w:eastAsia="SimSun" w:hAnsi="Arial" w:cs="Times New Roman"/>
      <w:b w:val="0"/>
      <w:caps w:val="0"/>
      <w:sz w:val="24"/>
      <w:szCs w:val="28"/>
      <w:lang w:eastAsia="pt-BR"/>
    </w:rPr>
  </w:style>
  <w:style w:type="paragraph" w:customStyle="1" w:styleId="tittce">
    <w:name w:val="tit tce"/>
    <w:basedOn w:val="Nivel2"/>
    <w:link w:val="tittceChar"/>
    <w:rsid w:val="00435A60"/>
    <w:pPr>
      <w:numPr>
        <w:numId w:val="17"/>
      </w:numPr>
      <w:spacing w:before="240" w:after="360" w:line="240" w:lineRule="auto"/>
      <w:ind w:left="0" w:firstLine="0"/>
    </w:pPr>
    <w:rPr>
      <w:b/>
    </w:rPr>
  </w:style>
  <w:style w:type="character" w:customStyle="1" w:styleId="tittceChar">
    <w:name w:val="tit tce Char"/>
    <w:basedOn w:val="Ttulo1Char"/>
    <w:link w:val="tittce"/>
    <w:rsid w:val="00435A60"/>
    <w:rPr>
      <w:rFonts w:ascii="Arial" w:eastAsia="SimSun" w:hAnsi="Arial" w:cs="Times New Roman"/>
      <w:b/>
      <w:caps w:val="0"/>
      <w:sz w:val="24"/>
      <w:szCs w:val="28"/>
      <w:lang w:eastAsia="pt-BR"/>
    </w:rPr>
  </w:style>
  <w:style w:type="paragraph" w:customStyle="1" w:styleId="Normaltce">
    <w:name w:val="Normal tce"/>
    <w:basedOn w:val="Nivel2"/>
    <w:link w:val="NormaltceChar"/>
    <w:qFormat/>
    <w:rsid w:val="00435A60"/>
    <w:pPr>
      <w:numPr>
        <w:ilvl w:val="1"/>
        <w:numId w:val="16"/>
      </w:numPr>
      <w:spacing w:after="240" w:line="240" w:lineRule="auto"/>
    </w:pPr>
  </w:style>
  <w:style w:type="character" w:customStyle="1" w:styleId="NormaltceChar">
    <w:name w:val="Normal tce Char"/>
    <w:basedOn w:val="PargrafodaListaChar"/>
    <w:link w:val="Normaltce"/>
    <w:rsid w:val="00435A60"/>
    <w:rPr>
      <w:rFonts w:ascii="Arial" w:eastAsia="SimSun" w:hAnsi="Arial" w:cs="Times New Roman"/>
      <w:sz w:val="24"/>
      <w:szCs w:val="28"/>
      <w:lang w:eastAsia="pt-BR"/>
    </w:rPr>
  </w:style>
  <w:style w:type="paragraph" w:customStyle="1" w:styleId="TITTCE0">
    <w:name w:val="TIT TCE"/>
    <w:basedOn w:val="Ttulo1"/>
    <w:link w:val="TITTCEChar0"/>
    <w:qFormat/>
    <w:rsid w:val="00435A60"/>
    <w:pPr>
      <w:numPr>
        <w:numId w:val="16"/>
      </w:numPr>
    </w:pPr>
    <w:rPr>
      <w:bCs/>
      <w:sz w:val="24"/>
    </w:rPr>
  </w:style>
  <w:style w:type="character" w:customStyle="1" w:styleId="TITTCEChar0">
    <w:name w:val="TIT TCE Char"/>
    <w:basedOn w:val="NormaltceChar"/>
    <w:link w:val="TITTCE0"/>
    <w:rsid w:val="00435A60"/>
    <w:rPr>
      <w:rFonts w:ascii="Arial" w:eastAsia="SimSun" w:hAnsi="Arial" w:cs="Times New Roman"/>
      <w:b/>
      <w:bCs/>
      <w:caps/>
      <w:sz w:val="24"/>
      <w:szCs w:val="28"/>
      <w:lang w:eastAsia="pt-BR"/>
    </w:rPr>
  </w:style>
  <w:style w:type="table" w:styleId="TabeladeGradeClara">
    <w:name w:val="Grid Table Light"/>
    <w:basedOn w:val="Tabelanormal"/>
    <w:uiPriority w:val="40"/>
    <w:rsid w:val="00CC55A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CE1">
    <w:name w:val="TCE1"/>
    <w:basedOn w:val="Tabelanormal"/>
    <w:uiPriority w:val="99"/>
    <w:rsid w:val="00CC55A0"/>
    <w:pPr>
      <w:spacing w:after="0" w:line="240" w:lineRule="auto"/>
    </w:pPr>
    <w:rPr>
      <w:color w:val="595959" w:themeColor="text1" w:themeTint="A6"/>
    </w:rPr>
    <w:tblPr>
      <w:tblBorders>
        <w:top w:val="single" w:sz="4" w:space="0" w:color="A6A6A6" w:themeColor="background1" w:themeShade="A6"/>
        <w:bottom w:val="single" w:sz="4" w:space="0" w:color="A6A6A6" w:themeColor="background1" w:themeShade="A6"/>
        <w:insideH w:val="single" w:sz="4" w:space="0" w:color="A6A6A6" w:themeColor="background1" w:themeShade="A6"/>
      </w:tblBorders>
      <w:tblCellMar>
        <w:top w:w="113" w:type="dxa"/>
        <w:bottom w:w="113" w:type="dxa"/>
      </w:tblCellMar>
    </w:tblPr>
    <w:tblStylePr w:type="firstRow">
      <w:rPr>
        <w:b/>
        <w:caps/>
        <w:smallCaps w:val="0"/>
        <w:color w:val="FFFFFF" w:themeColor="background1"/>
        <w:sz w:val="16"/>
      </w:rPr>
      <w:tblPr/>
      <w:tcPr>
        <w:shd w:val="clear" w:color="auto" w:fill="336699"/>
      </w:tcPr>
    </w:tblStylePr>
  </w:style>
  <w:style w:type="table" w:styleId="SimplesTabela1">
    <w:name w:val="Plain Table 1"/>
    <w:basedOn w:val="Tabelanormal"/>
    <w:uiPriority w:val="41"/>
    <w:rsid w:val="00CB760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66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88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8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23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2d977b-b6a6-4b1e-b092-8680eed228b4">
      <Terms xmlns="http://schemas.microsoft.com/office/infopath/2007/PartnerControls"/>
    </lcf76f155ced4ddcb4097134ff3c332f>
    <TaxCatchAll xmlns="c947fe84-5a4f-4aa1-bcb3-e74de68cf7df" xsi:nil="true"/>
    <SharedWithUsers xmlns="231d3834-3184-4d88-a363-436919d4a2bb">
      <UserInfo>
        <DisplayName/>
        <AccountId xsi:nil="true"/>
        <AccountType/>
      </UserInfo>
    </SharedWithUsers>
    <_dlc_DocId xmlns="c947fe84-5a4f-4aa1-bcb3-e74de68cf7df">TJ5PQS372A7Z-1718680278-634589</_dlc_DocId>
    <_dlc_DocIdUrl xmlns="c947fe84-5a4f-4aa1-bcb3-e74de68cf7df">
      <Url>https://tcepr4.sharepoint.com/sites/TCEPR/DA/_layouts/15/DocIdRedir.aspx?ID=TJ5PQS372A7Z-1718680278-634589</Url>
      <Description>TJ5PQS372A7Z-1718680278-634589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51C29E7F1321B45B521D67049CD1B75" ma:contentTypeVersion="17" ma:contentTypeDescription="Crie um novo documento." ma:contentTypeScope="" ma:versionID="54beebcbe116a902e4a85de8bfb9f922">
  <xsd:schema xmlns:xsd="http://www.w3.org/2001/XMLSchema" xmlns:xs="http://www.w3.org/2001/XMLSchema" xmlns:p="http://schemas.microsoft.com/office/2006/metadata/properties" xmlns:ns2="c947fe84-5a4f-4aa1-bcb3-e74de68cf7df" xmlns:ns3="622d977b-b6a6-4b1e-b092-8680eed228b4" xmlns:ns4="231d3834-3184-4d88-a363-436919d4a2bb" targetNamespace="http://schemas.microsoft.com/office/2006/metadata/properties" ma:root="true" ma:fieldsID="471d56ea7a18297c11fbec6454d35561" ns2:_="" ns3:_="" ns4:_="">
    <xsd:import namespace="c947fe84-5a4f-4aa1-bcb3-e74de68cf7df"/>
    <xsd:import namespace="622d977b-b6a6-4b1e-b092-8680eed228b4"/>
    <xsd:import namespace="231d3834-3184-4d88-a363-436919d4a2b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7fe84-5a4f-4aa1-bcb3-e74de68cf7d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a ID do Documento" ma:description="O valor da ID do documento atribuída a este item." ma:indexed="true" ma:internalName="_dlc_DocId" ma:readOnly="true">
      <xsd:simpleType>
        <xsd:restriction base="dms:Text"/>
      </xsd:simpleType>
    </xsd:element>
    <xsd:element name="_dlc_DocIdUrl" ma:index="9" nillable="true" ma:displayName="ID do Documento" ma:description="Link permanente par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852509c2-3445-4701-97a8-559b337d4f16}" ma:internalName="TaxCatchAll" ma:showField="CatchAllData" ma:web="c947fe84-5a4f-4aa1-bcb3-e74de68cf7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2d977b-b6a6-4b1e-b092-8680eed228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6ca295c2-3d40-4c80-8124-a67926e83b1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d3834-3184-4d88-a363-436919d4a2bb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B137C2-0DD0-40FA-9599-7DB1BC9005F6}">
  <ds:schemaRefs>
    <ds:schemaRef ds:uri="http://schemas.microsoft.com/office/2006/metadata/properties"/>
    <ds:schemaRef ds:uri="http://schemas.microsoft.com/office/infopath/2007/PartnerControls"/>
    <ds:schemaRef ds:uri="622d977b-b6a6-4b1e-b092-8680eed228b4"/>
    <ds:schemaRef ds:uri="c947fe84-5a4f-4aa1-bcb3-e74de68cf7df"/>
    <ds:schemaRef ds:uri="231d3834-3184-4d88-a363-436919d4a2bb"/>
  </ds:schemaRefs>
</ds:datastoreItem>
</file>

<file path=customXml/itemProps2.xml><?xml version="1.0" encoding="utf-8"?>
<ds:datastoreItem xmlns:ds="http://schemas.openxmlformats.org/officeDocument/2006/customXml" ds:itemID="{261616BE-FE5C-4296-BA6D-C44D54C2FF3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179F6B4-8685-425E-A2EF-794D08E4FC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47fe84-5a4f-4aa1-bcb3-e74de68cf7df"/>
    <ds:schemaRef ds:uri="622d977b-b6a6-4b1e-b092-8680eed228b4"/>
    <ds:schemaRef ds:uri="231d3834-3184-4d88-a363-436919d4a2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009526-1D33-43A8-84AB-CB80776A4DC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F7F76F5-472C-43B0-B24C-14E87756BE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428</Words>
  <Characters>2317</Characters>
  <Application>Microsoft Office Word</Application>
  <DocSecurity>0</DocSecurity>
  <Lines>19</Lines>
  <Paragraphs>5</Paragraphs>
  <ScaleCrop>false</ScaleCrop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Ribeiro Dortas</dc:creator>
  <cp:keywords/>
  <dc:description/>
  <cp:lastModifiedBy>Caio Henrique Candido de Oliveira</cp:lastModifiedBy>
  <cp:revision>38</cp:revision>
  <cp:lastPrinted>2025-07-18T20:29:00Z</cp:lastPrinted>
  <dcterms:created xsi:type="dcterms:W3CDTF">2024-07-03T23:26:00Z</dcterms:created>
  <dcterms:modified xsi:type="dcterms:W3CDTF">2025-10-03T15:23:00Z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0x010100351C29E7F1321B45B521D67049CD1B75</vt:lpwstr>
  </property>
  <property fmtid="{D5CDD505-2E9C-101B-9397-08002B2CF9AE}" pid="3" name="Order">
    <vt:r8>82400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_dlc_DocIdItemGuid">
    <vt:lpwstr>4b418a44-75b5-4502-8b71-8a19be27db65</vt:lpwstr>
  </property>
</Properties>
</file>